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B2" w:rsidRPr="00413085" w:rsidRDefault="002377B2" w:rsidP="007B49BF">
      <w:pPr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413085">
        <w:rPr>
          <w:rFonts w:ascii="Times New Roman" w:hAnsi="Times New Roman" w:cs="Times New Roman"/>
          <w:sz w:val="24"/>
          <w:szCs w:val="24"/>
        </w:rPr>
        <w:t>Приложение к Рабочей программе воспитания</w:t>
      </w: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7"/>
        <w:gridCol w:w="1263"/>
        <w:gridCol w:w="1983"/>
        <w:gridCol w:w="48"/>
        <w:gridCol w:w="2646"/>
      </w:tblGrid>
      <w:tr w:rsidR="002377B2" w:rsidRPr="00EE59AB" w:rsidTr="002377B2">
        <w:tc>
          <w:tcPr>
            <w:tcW w:w="9781" w:type="dxa"/>
            <w:gridSpan w:val="6"/>
            <w:shd w:val="clear" w:color="auto" w:fill="D9D9D9" w:themeFill="background1" w:themeFillShade="D9"/>
          </w:tcPr>
          <w:p w:rsidR="002377B2" w:rsidRPr="000872C9" w:rsidRDefault="002377B2" w:rsidP="002377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43626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="00AB29E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="00AB29E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работы                                                                                 (уровень начального общего образования)</w:t>
            </w:r>
          </w:p>
        </w:tc>
      </w:tr>
      <w:tr w:rsidR="002377B2" w:rsidRPr="00EE59AB" w:rsidTr="002377B2">
        <w:tc>
          <w:tcPr>
            <w:tcW w:w="9781" w:type="dxa"/>
            <w:gridSpan w:val="6"/>
          </w:tcPr>
          <w:p w:rsidR="002377B2" w:rsidRPr="00C12DAA" w:rsidRDefault="002377B2" w:rsidP="002377B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72C9">
              <w:rPr>
                <w:rFonts w:ascii="Times New Roman" w:eastAsia="Times New Roman" w:hAnsi="Times New Roman" w:cs="Times New Roman"/>
                <w:sz w:val="24"/>
              </w:rPr>
              <w:t>2023 год – Год педагога и наставника</w:t>
            </w:r>
            <w:r w:rsidR="00AB29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sz w:val="24"/>
              </w:rPr>
              <w:t>2024 год – 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 300-летия российской </w:t>
            </w:r>
            <w:r w:rsidRPr="000872C9">
              <w:rPr>
                <w:rFonts w:ascii="Times New Roman" w:eastAsia="Times New Roman" w:hAnsi="Times New Roman" w:cs="Times New Roman"/>
                <w:sz w:val="24"/>
              </w:rPr>
              <w:t>наук</w:t>
            </w:r>
            <w:r>
              <w:rPr>
                <w:rFonts w:ascii="Times New Roman" w:eastAsia="Times New Roman" w:hAnsi="Times New Roman" w:cs="Times New Roman"/>
                <w:sz w:val="24"/>
              </w:rPr>
              <w:t>и                                                                              2018-2027 год – Десятилетие детства в РФ</w:t>
            </w:r>
          </w:p>
        </w:tc>
      </w:tr>
      <w:tr w:rsidR="002377B2" w:rsidRPr="00EE59AB" w:rsidTr="002377B2">
        <w:tc>
          <w:tcPr>
            <w:tcW w:w="9781" w:type="dxa"/>
            <w:gridSpan w:val="6"/>
          </w:tcPr>
          <w:p w:rsidR="002377B2" w:rsidRPr="004E15F3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</w:p>
        </w:tc>
      </w:tr>
      <w:tr w:rsidR="002377B2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2377B2" w:rsidRPr="00196754" w:rsidRDefault="002377B2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 w:rsidR="00AB29E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Организаторы/ответственные</w:t>
            </w:r>
          </w:p>
        </w:tc>
      </w:tr>
      <w:tr w:rsidR="002377B2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2377B2" w:rsidRPr="00196754" w:rsidRDefault="002377B2" w:rsidP="002377B2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Использование воспитательных возможностей содержания учебного предмета:</w:t>
            </w:r>
          </w:p>
          <w:p w:rsidR="002377B2" w:rsidRPr="00196754" w:rsidRDefault="002377B2" w:rsidP="002377B2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включение в урок воспитывающей информации с последующим её обсуждением;</w:t>
            </w:r>
          </w:p>
          <w:p w:rsidR="002377B2" w:rsidRPr="00196754" w:rsidRDefault="002377B2" w:rsidP="002377B2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нравственным проблемам, связанным с материалом урока;</w:t>
            </w:r>
          </w:p>
          <w:p w:rsidR="002377B2" w:rsidRPr="00196754" w:rsidRDefault="002377B2" w:rsidP="002377B2">
            <w:pPr>
              <w:pStyle w:val="a7"/>
              <w:rPr>
                <w:sz w:val="24"/>
                <w:szCs w:val="24"/>
              </w:rPr>
            </w:pPr>
            <w:r w:rsidRPr="00196754">
              <w:rPr>
                <w:sz w:val="24"/>
                <w:szCs w:val="24"/>
              </w:rPr>
              <w:t>- привлечение внимания учеников к проблемам общества;</w:t>
            </w:r>
          </w:p>
          <w:p w:rsidR="002377B2" w:rsidRPr="00196754" w:rsidRDefault="002377B2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- еженедельное исполнение Гимна РФ (перед началом первого урока) в соответствии с требованиями законодательства.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форм учебной работы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</w:t>
            </w:r>
            <w:r w:rsidR="00EE7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EE7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="00EE7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игровых</w:t>
            </w:r>
            <w:r w:rsidR="00EE7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AB1A4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развития креативного мышления обучающихся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Вовлечение обучающихся в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ы, </w:t>
            </w:r>
            <w:r w:rsidRPr="00AF702B">
              <w:rPr>
                <w:rFonts w:ascii="Times New Roman" w:eastAsia="Times New Roman" w:hAnsi="Times New Roman" w:cs="Times New Roman"/>
                <w:sz w:val="24"/>
              </w:rPr>
              <w:t>виктор</w:t>
            </w:r>
            <w:r>
              <w:rPr>
                <w:rFonts w:ascii="Times New Roman" w:eastAsia="Times New Roman" w:hAnsi="Times New Roman" w:cs="Times New Roman"/>
                <w:sz w:val="24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ы(</w:t>
            </w:r>
            <w:proofErr w:type="spellStart"/>
            <w:proofErr w:type="gramEnd"/>
            <w:r w:rsidRPr="00AF702B">
              <w:rPr>
                <w:rFonts w:ascii="Times New Roman" w:eastAsia="Times New Roman" w:hAnsi="Times New Roman" w:cs="Times New Roman"/>
                <w:sz w:val="24"/>
              </w:rPr>
              <w:t>Учи.ру</w:t>
            </w:r>
            <w:proofErr w:type="spellEnd"/>
            <w:r w:rsidRPr="00AF702B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F702B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>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196754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77B2" w:rsidRPr="00C12DA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2377B2" w:rsidRPr="00EE59AB" w:rsidTr="002377B2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24235">
              <w:rPr>
                <w:rFonts w:ascii="Times New Roman" w:eastAsia="Times New Roman" w:hAnsi="Times New Roman" w:cs="Times New Roman"/>
                <w:color w:val="FF0000"/>
                <w:sz w:val="24"/>
                <w:u w:val="single"/>
              </w:rPr>
              <w:lastRenderedPageBreak/>
              <w:t>Уроки в соответствии с календарём знаменательных дат: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7B2" w:rsidRPr="00196754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377B2" w:rsidRPr="00C12DA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bookmarkEnd w:id="0"/>
      <w:tr w:rsidR="00E24235" w:rsidRPr="00EE59AB" w:rsidTr="002377B2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E24235" w:rsidRP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24235">
              <w:rPr>
                <w:rFonts w:ascii="Times New Roman" w:eastAsia="Times New Roman" w:hAnsi="Times New Roman" w:cs="Times New Roman"/>
                <w:sz w:val="24"/>
              </w:rPr>
              <w:t>95 лет со дня рождения советского дирижёра, композитора 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вгения </w:t>
            </w:r>
            <w:proofErr w:type="spellStart"/>
            <w:r w:rsidRPr="00E24235">
              <w:rPr>
                <w:rFonts w:ascii="Times New Roman" w:eastAsia="Times New Roman" w:hAnsi="Times New Roman" w:cs="Times New Roman"/>
                <w:sz w:val="24"/>
              </w:rPr>
              <w:t>Светланова</w:t>
            </w:r>
            <w:proofErr w:type="spellEnd"/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06.09.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24235" w:rsidRPr="00C12DAA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музыки</w:t>
            </w:r>
          </w:p>
        </w:tc>
      </w:tr>
      <w:tr w:rsidR="00E24235" w:rsidRPr="00EE59AB" w:rsidTr="00E24235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:rsidR="00E24235" w:rsidRP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день музыки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музыки</w:t>
            </w:r>
          </w:p>
        </w:tc>
      </w:tr>
      <w:tr w:rsidR="00E24235" w:rsidRPr="00EE59AB" w:rsidTr="00E24235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180 лет со дня рождения Г.И.Успенского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E24235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445 лет со дня рождения Дмитрия Пожарского, князя, русского государственного деятеля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E24235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205 лет со дня рождения И.С.Тургенева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E24235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135 лет со дня рождения А.Н.Туполева, советского авиаконструктора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E24235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110 лет со дня рождения Виктора Драгунского, советского писателя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2377B2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2377B2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220 лет со дня рождения Ф.</w:t>
            </w:r>
            <w:r w:rsidR="00196F33">
              <w:rPr>
                <w:rFonts w:ascii="Times New Roman" w:eastAsia="Times New Roman" w:hAnsi="Times New Roman" w:cs="Times New Roman"/>
                <w:sz w:val="24"/>
              </w:rPr>
              <w:t xml:space="preserve">И. </w:t>
            </w:r>
            <w:r>
              <w:rPr>
                <w:rFonts w:ascii="Times New Roman" w:eastAsia="Times New Roman" w:hAnsi="Times New Roman" w:cs="Times New Roman"/>
                <w:sz w:val="24"/>
              </w:rPr>
              <w:t>Тютчева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2377B2">
        <w:trPr>
          <w:trHeight w:val="425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F4319F" w:rsidRDefault="00F4319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4319F">
              <w:rPr>
                <w:rFonts w:ascii="Times New Roman" w:eastAsia="Times New Roman" w:hAnsi="Times New Roman" w:cs="Times New Roman"/>
                <w:sz w:val="24"/>
              </w:rPr>
              <w:t>145 со дня рождения П.П.Бажова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2377B2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120 лет со дня рождения А.П.Гайдара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2377B2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 лет со дня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рождения Героя Советского Союза Александра Матвеевича Матросова</w:t>
            </w:r>
            <w:proofErr w:type="gramEnd"/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2377B2">
        <w:trPr>
          <w:trHeight w:val="434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190 лет со дня рождения русского химика Д.И.Менделеева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F4319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памяти А.С.Пушкина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196754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E24235" w:rsidRDefault="00196F3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90 лет со дня рождения российского композитора Евгения Павловича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Крылатова</w:t>
            </w:r>
            <w:proofErr w:type="spellEnd"/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35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35" w:rsidRPr="00196754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24235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музыки</w:t>
            </w:r>
          </w:p>
        </w:tc>
      </w:tr>
      <w:tr w:rsidR="00196F33" w:rsidRPr="00EE59AB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196F33" w:rsidRDefault="00196F3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190 лет со дня рождения русского мецената, собирателя живописи Сергея Михайловича Третьякова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F33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F33" w:rsidRPr="00196754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03.03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6F33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196F33" w:rsidRPr="00EE59AB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196F33" w:rsidRDefault="00196F3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90 лет со дня рождения лётчика-космонавта СССР Ю.А. Гагарина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F33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F33" w:rsidRPr="00196754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6F33" w:rsidRPr="00C12DAA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196F33" w:rsidRPr="00EE59AB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196F33" w:rsidRDefault="00196F3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Международный день памятников и исторических мест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F33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F33" w:rsidRPr="00196754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6F33" w:rsidRPr="00C12DAA" w:rsidRDefault="00807B9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196F33" w:rsidRPr="00EE59AB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196F33" w:rsidRDefault="00196F3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Земли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F33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F33" w:rsidRPr="00196754" w:rsidRDefault="00196F3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22.04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6F33" w:rsidRPr="00C12DAA" w:rsidRDefault="00807B9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196F33" w:rsidRPr="00EE59AB" w:rsidTr="002377B2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:rsidR="00196F33" w:rsidRDefault="00807B9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славянской письменности и культуры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F33" w:rsidRDefault="00807B9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F33" w:rsidRPr="00196754" w:rsidRDefault="00807B9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96F33" w:rsidRPr="00C12DAA" w:rsidRDefault="00807B9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начальных классов</w:t>
            </w:r>
          </w:p>
        </w:tc>
      </w:tr>
      <w:tr w:rsidR="00E24235" w:rsidRPr="00EE59AB" w:rsidTr="002377B2">
        <w:tc>
          <w:tcPr>
            <w:tcW w:w="9781" w:type="dxa"/>
            <w:gridSpan w:val="6"/>
          </w:tcPr>
          <w:p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</w:p>
        </w:tc>
      </w:tr>
      <w:tr w:rsidR="00E24235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курса/программы, занятий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B838B2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</w:t>
            </w:r>
          </w:p>
        </w:tc>
      </w:tr>
      <w:tr w:rsidR="00E24235" w:rsidRPr="00EE59AB" w:rsidTr="002377B2">
        <w:tc>
          <w:tcPr>
            <w:tcW w:w="9781" w:type="dxa"/>
            <w:gridSpan w:val="6"/>
          </w:tcPr>
          <w:p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патриотической, гражданско-патриотической, военно-патриотической, краеведческой, историко-культурной направленности</w:t>
            </w:r>
          </w:p>
        </w:tc>
      </w:tr>
      <w:tr w:rsidR="000D0196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0D0196" w:rsidRPr="00305E43" w:rsidRDefault="000D0196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Орлята России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196" w:rsidRPr="00305E43" w:rsidRDefault="000D019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0D0196" w:rsidRPr="00305E43" w:rsidRDefault="000D019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D0196" w:rsidRDefault="000D0196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  <w:p w:rsidR="000D0196" w:rsidRPr="00305E43" w:rsidRDefault="000D0196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Советник директора по ВР</w:t>
            </w:r>
          </w:p>
        </w:tc>
      </w:tr>
      <w:tr w:rsidR="00E24235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 xml:space="preserve">Разговоры о </w:t>
            </w:r>
            <w:proofErr w:type="gramStart"/>
            <w:r w:rsidRPr="00305E43">
              <w:rPr>
                <w:rFonts w:ascii="Times New Roman" w:eastAsia="Times New Roman" w:hAnsi="Times New Roman" w:cs="Times New Roman"/>
                <w:sz w:val="24"/>
              </w:rPr>
              <w:t>важном</w:t>
            </w:r>
            <w:proofErr w:type="gramEnd"/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Pr="00305E43" w:rsidRDefault="004A6CD8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</w:tr>
      <w:tr w:rsidR="00AB29EF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AB29EF" w:rsidRPr="00305E43" w:rsidRDefault="00AB29E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Моё Оренбуржье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B29EF" w:rsidRPr="00305E43" w:rsidRDefault="00AB29E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AB29EF" w:rsidRPr="00305E43" w:rsidRDefault="00AB29E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AB29EF" w:rsidRDefault="00AB29E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:rsidTr="002377B2">
        <w:tc>
          <w:tcPr>
            <w:tcW w:w="9781" w:type="dxa"/>
            <w:gridSpan w:val="6"/>
          </w:tcPr>
          <w:p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познавательной, научной, исследовательской, просветительской направленности</w:t>
            </w:r>
          </w:p>
        </w:tc>
      </w:tr>
      <w:tr w:rsidR="00E24235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E24235" w:rsidRPr="0036138E" w:rsidRDefault="00AB29E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Музейная комната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:rsidTr="002377B2">
        <w:tc>
          <w:tcPr>
            <w:tcW w:w="9781" w:type="dxa"/>
            <w:gridSpan w:val="6"/>
          </w:tcPr>
          <w:p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в области искусств, художественного творчества разных видов и жанров</w:t>
            </w:r>
          </w:p>
        </w:tc>
      </w:tr>
      <w:tr w:rsidR="00E24235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E24235" w:rsidRPr="00305E43" w:rsidRDefault="003771A6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Театральный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кружка </w:t>
            </w:r>
          </w:p>
        </w:tc>
      </w:tr>
      <w:tr w:rsidR="00E24235" w:rsidRPr="00EE59AB" w:rsidTr="002377B2">
        <w:tc>
          <w:tcPr>
            <w:tcW w:w="9781" w:type="dxa"/>
            <w:gridSpan w:val="6"/>
          </w:tcPr>
          <w:p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Курсы, занятия оздоровительной и спортивной направленности</w:t>
            </w:r>
          </w:p>
        </w:tc>
      </w:tr>
      <w:tr w:rsidR="00E24235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E24235" w:rsidRDefault="00E24235" w:rsidP="00E141F7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</w:t>
            </w:r>
            <w:r w:rsidR="00E141F7">
              <w:rPr>
                <w:rFonts w:ascii="Times New Roman" w:eastAsia="Times New Roman" w:hAnsi="Times New Roman" w:cs="Times New Roman"/>
                <w:sz w:val="24"/>
              </w:rPr>
              <w:t>ьный спортивный клуб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E141F7">
              <w:rPr>
                <w:rFonts w:ascii="Times New Roman" w:eastAsia="Times New Roman" w:hAnsi="Times New Roman" w:cs="Times New Roman"/>
                <w:sz w:val="24"/>
              </w:rPr>
              <w:t>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кружка </w:t>
            </w:r>
          </w:p>
        </w:tc>
      </w:tr>
      <w:tr w:rsidR="00E24235" w:rsidRPr="00EE59AB" w:rsidTr="002377B2">
        <w:tc>
          <w:tcPr>
            <w:tcW w:w="3824" w:type="dxa"/>
            <w:tcBorders>
              <w:right w:val="single" w:sz="4" w:space="0" w:color="auto"/>
            </w:tcBorders>
          </w:tcPr>
          <w:p w:rsidR="00E24235" w:rsidRDefault="00E141F7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Шашки, ш</w:t>
            </w:r>
            <w:r w:rsidR="00E24235">
              <w:rPr>
                <w:rFonts w:ascii="Times New Roman" w:eastAsia="Times New Roman" w:hAnsi="Times New Roman" w:cs="Times New Roman"/>
                <w:sz w:val="24"/>
              </w:rPr>
              <w:t>ахматы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кружка </w:t>
            </w:r>
          </w:p>
        </w:tc>
      </w:tr>
      <w:tr w:rsidR="00E24235" w:rsidRPr="00EE59AB" w:rsidTr="002377B2">
        <w:tc>
          <w:tcPr>
            <w:tcW w:w="9781" w:type="dxa"/>
            <w:gridSpan w:val="6"/>
          </w:tcPr>
          <w:p w:rsidR="00E24235" w:rsidRPr="00FE5B11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="003771A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:rsidR="00E24235" w:rsidRPr="0020517D" w:rsidRDefault="00E24235" w:rsidP="00E24235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 w:rsidR="003771A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</w:tcPr>
          <w:p w:rsidR="00E24235" w:rsidRPr="0020517D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Организаторы/ответственные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документации классным руководителем: личные дела, социальный паспорт, планы работы, журнал инструктажей о ТБ.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классным коллективом, с родителями, учителями – предметниками.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lastRenderedPageBreak/>
              <w:t>Классные часы целевой воспитательной тематической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Pr="00BB3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часы, посвящённые ПДД, поведению учащихся в общественных местах, антитеррористической защищённости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Pr="008C5929" w:rsidRDefault="00E24235" w:rsidP="004A6CD8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 xml:space="preserve">Мероприятия класса: игры, праздники, встречи, совместный досуг, </w:t>
            </w:r>
            <w:r w:rsidR="004A6CD8">
              <w:rPr>
                <w:rFonts w:ascii="Times New Roman" w:eastAsia="Times New Roman" w:hAnsi="Times New Roman" w:cs="Times New Roman"/>
                <w:sz w:val="24"/>
              </w:rPr>
              <w:t>социально значимые</w:t>
            </w:r>
            <w:r w:rsidRPr="00A96103">
              <w:rPr>
                <w:rFonts w:ascii="Times New Roman" w:eastAsia="Times New Roman" w:hAnsi="Times New Roman" w:cs="Times New Roman"/>
                <w:sz w:val="24"/>
              </w:rPr>
              <w:t xml:space="preserve"> акции.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Pr="008C5929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учащихся в систему внеурочной деятельности и дополнительного образования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Pr="000E17D6" w:rsidRDefault="00E24235" w:rsidP="00E242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E1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класса в </w:t>
            </w:r>
            <w:proofErr w:type="gramStart"/>
            <w:r w:rsidRPr="000E1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Рейтинг-конкурсе</w:t>
            </w:r>
            <w:proofErr w:type="gramEnd"/>
            <w:r w:rsidRPr="000E17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«Класс года</w:t>
            </w:r>
            <w:r w:rsidR="004A6C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gridSpan w:val="2"/>
          </w:tcPr>
          <w:p w:rsidR="00E24235" w:rsidRPr="005D0F63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CB6DEE" w:rsidP="00CB6D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1AF">
              <w:rPr>
                <w:rFonts w:ascii="Times New Roman" w:hAnsi="Times New Roman"/>
                <w:sz w:val="24"/>
                <w:szCs w:val="24"/>
              </w:rPr>
              <w:t xml:space="preserve">Участие в дне единых действий: День знаний. 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94" w:type="dxa"/>
            <w:gridSpan w:val="2"/>
          </w:tcPr>
          <w:p w:rsidR="00E24235" w:rsidRDefault="00604C7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CB6DEE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                   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CB6DE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694" w:type="dxa"/>
            <w:gridSpan w:val="2"/>
          </w:tcPr>
          <w:p w:rsidR="00E24235" w:rsidRDefault="00604C7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CB6DEE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                    Классные руководители</w:t>
            </w:r>
          </w:p>
        </w:tc>
      </w:tr>
      <w:tr w:rsidR="00CB6DEE" w:rsidRPr="00EE59AB" w:rsidTr="002377B2">
        <w:tc>
          <w:tcPr>
            <w:tcW w:w="3824" w:type="dxa"/>
          </w:tcPr>
          <w:p w:rsidR="00CB6DEE" w:rsidRDefault="00CB6DEE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лет со дня рождения советского поэта Эдуарда Аркадьевича Асадова</w:t>
            </w:r>
          </w:p>
        </w:tc>
        <w:tc>
          <w:tcPr>
            <w:tcW w:w="1280" w:type="dxa"/>
            <w:gridSpan w:val="2"/>
          </w:tcPr>
          <w:p w:rsidR="00CB6DEE" w:rsidRDefault="00CB6DE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CB6DEE" w:rsidRDefault="00CB6DE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2694" w:type="dxa"/>
            <w:gridSpan w:val="2"/>
          </w:tcPr>
          <w:p w:rsidR="00CB6DEE" w:rsidRDefault="00604C76" w:rsidP="00CB6D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CB6DEE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                       Учителя предметники</w:t>
            </w:r>
          </w:p>
        </w:tc>
      </w:tr>
      <w:tr w:rsidR="00E24235" w:rsidRPr="00EE59AB" w:rsidTr="002377B2">
        <w:tc>
          <w:tcPr>
            <w:tcW w:w="3824" w:type="dxa"/>
          </w:tcPr>
          <w:p w:rsidR="002F4642" w:rsidRDefault="00E24235" w:rsidP="002F4642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4433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распространения </w:t>
            </w:r>
            <w:r w:rsidRPr="0012136F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  Просмотр мультфильма «В стране невыученных уроков» с последующим обсуждением </w:t>
            </w:r>
          </w:p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694" w:type="dxa"/>
            <w:gridSpan w:val="2"/>
          </w:tcPr>
          <w:p w:rsidR="00E24235" w:rsidRPr="008E52D2" w:rsidRDefault="00604C7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CB6DEE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                    Классные руководители</w:t>
            </w:r>
          </w:p>
        </w:tc>
      </w:tr>
      <w:tr w:rsidR="00CB6DEE" w:rsidRPr="00EE59AB" w:rsidTr="002377B2">
        <w:tc>
          <w:tcPr>
            <w:tcW w:w="3824" w:type="dxa"/>
          </w:tcPr>
          <w:p w:rsidR="00CB6DEE" w:rsidRPr="00844336" w:rsidRDefault="00CB6DEE" w:rsidP="002F4642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 лет со дня рождения русского писателя Льва Николаевича Толстого</w:t>
            </w:r>
          </w:p>
        </w:tc>
        <w:tc>
          <w:tcPr>
            <w:tcW w:w="1280" w:type="dxa"/>
            <w:gridSpan w:val="2"/>
          </w:tcPr>
          <w:p w:rsidR="00CB6DEE" w:rsidRDefault="00CB6DEE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CB6DEE" w:rsidRDefault="00CB6DE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694" w:type="dxa"/>
            <w:gridSpan w:val="2"/>
          </w:tcPr>
          <w:p w:rsidR="00CB6DEE" w:rsidRDefault="00604C7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CB6DEE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                       Учителя предметники</w:t>
            </w:r>
          </w:p>
        </w:tc>
      </w:tr>
      <w:tr w:rsidR="002F4642" w:rsidRPr="00EE59AB" w:rsidTr="002377B2">
        <w:tc>
          <w:tcPr>
            <w:tcW w:w="3824" w:type="dxa"/>
          </w:tcPr>
          <w:p w:rsidR="002F4642" w:rsidRPr="002F4642" w:rsidRDefault="002F4642" w:rsidP="002F4642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памяти жертв фашизма</w:t>
            </w:r>
          </w:p>
        </w:tc>
        <w:tc>
          <w:tcPr>
            <w:tcW w:w="1280" w:type="dxa"/>
            <w:gridSpan w:val="2"/>
          </w:tcPr>
          <w:p w:rsidR="002F4642" w:rsidRDefault="002F4642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2F4642" w:rsidRDefault="002F4642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2694" w:type="dxa"/>
            <w:gridSpan w:val="2"/>
          </w:tcPr>
          <w:p w:rsidR="002F4642" w:rsidRDefault="00604C7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CB6DEE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                       Учителя предметники</w:t>
            </w:r>
          </w:p>
        </w:tc>
      </w:tr>
      <w:tr w:rsidR="002F4642" w:rsidRPr="00EE59AB" w:rsidTr="002377B2">
        <w:tc>
          <w:tcPr>
            <w:tcW w:w="3824" w:type="dxa"/>
          </w:tcPr>
          <w:p w:rsidR="002F4642" w:rsidRDefault="002F4642" w:rsidP="002F4642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советской партизанки Зои Космодемьянской (1923-1941)</w:t>
            </w:r>
          </w:p>
        </w:tc>
        <w:tc>
          <w:tcPr>
            <w:tcW w:w="1280" w:type="dxa"/>
            <w:gridSpan w:val="2"/>
          </w:tcPr>
          <w:p w:rsidR="002F4642" w:rsidRDefault="007760A3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2F4642" w:rsidRDefault="007760A3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694" w:type="dxa"/>
            <w:gridSpan w:val="2"/>
          </w:tcPr>
          <w:p w:rsidR="002F4642" w:rsidRDefault="00604C7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CB6DEE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                       Учителя предметники</w:t>
            </w:r>
          </w:p>
        </w:tc>
      </w:tr>
      <w:tr w:rsidR="00CB6DEE" w:rsidRPr="00EE59AB" w:rsidTr="002377B2">
        <w:tc>
          <w:tcPr>
            <w:tcW w:w="3824" w:type="dxa"/>
          </w:tcPr>
          <w:p w:rsidR="00CB6DEE" w:rsidRDefault="00604C76" w:rsidP="002F4642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работника дошкольного образования; День туризма</w:t>
            </w:r>
          </w:p>
        </w:tc>
        <w:tc>
          <w:tcPr>
            <w:tcW w:w="1280" w:type="dxa"/>
            <w:gridSpan w:val="2"/>
          </w:tcPr>
          <w:p w:rsidR="00CB6DEE" w:rsidRDefault="00604C7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CB6DEE" w:rsidRDefault="00604C7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694" w:type="dxa"/>
            <w:gridSpan w:val="2"/>
          </w:tcPr>
          <w:p w:rsidR="00CB6DEE" w:rsidRDefault="00604C7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Советник директора по ВР                       Учителя предметники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сентября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604C7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ДЕД Международный день пожилых людей;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604C7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694" w:type="dxa"/>
            <w:gridSpan w:val="2"/>
          </w:tcPr>
          <w:p w:rsidR="00E24235" w:rsidRPr="008E52D2" w:rsidRDefault="00604C7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Советник директора по ВР                    Классные руководители</w:t>
            </w:r>
          </w:p>
        </w:tc>
      </w:tr>
      <w:tr w:rsidR="00604C76" w:rsidRPr="00EE59AB" w:rsidTr="002377B2">
        <w:tc>
          <w:tcPr>
            <w:tcW w:w="3824" w:type="dxa"/>
          </w:tcPr>
          <w:p w:rsidR="00604C76" w:rsidRDefault="00604C76" w:rsidP="00E242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День учителя. Праздничный концерт</w:t>
            </w:r>
          </w:p>
        </w:tc>
        <w:tc>
          <w:tcPr>
            <w:tcW w:w="1280" w:type="dxa"/>
            <w:gridSpan w:val="2"/>
          </w:tcPr>
          <w:p w:rsidR="00604C76" w:rsidRDefault="00604C7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604C76" w:rsidRDefault="00604C76" w:rsidP="00604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05.10</w:t>
            </w:r>
          </w:p>
        </w:tc>
        <w:tc>
          <w:tcPr>
            <w:tcW w:w="2694" w:type="dxa"/>
            <w:gridSpan w:val="2"/>
          </w:tcPr>
          <w:p w:rsidR="00604C76" w:rsidRDefault="00604C7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Советник директора по ВР                    Классные руководители</w:t>
            </w:r>
          </w:p>
        </w:tc>
      </w:tr>
      <w:tr w:rsidR="00604C76" w:rsidRPr="00EE59AB" w:rsidTr="002377B2">
        <w:tc>
          <w:tcPr>
            <w:tcW w:w="3824" w:type="dxa"/>
          </w:tcPr>
          <w:p w:rsidR="00604C76" w:rsidRPr="00604C76" w:rsidRDefault="00604C7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C76">
              <w:rPr>
                <w:rFonts w:ascii="Times New Roman" w:hAnsi="Times New Roman" w:cs="Times New Roman"/>
                <w:sz w:val="24"/>
                <w:szCs w:val="24"/>
              </w:rPr>
              <w:t>ДЕД День отца. Изготовление открыток «Мой папа самый лучший»</w:t>
            </w:r>
          </w:p>
        </w:tc>
        <w:tc>
          <w:tcPr>
            <w:tcW w:w="1280" w:type="dxa"/>
            <w:gridSpan w:val="2"/>
          </w:tcPr>
          <w:p w:rsidR="00604C76" w:rsidRDefault="00604C7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604C76" w:rsidRDefault="00604C76" w:rsidP="00604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17.10</w:t>
            </w:r>
          </w:p>
        </w:tc>
        <w:tc>
          <w:tcPr>
            <w:tcW w:w="2694" w:type="dxa"/>
            <w:gridSpan w:val="2"/>
          </w:tcPr>
          <w:p w:rsidR="00604C76" w:rsidRDefault="00604C7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Советник директора по ВР                    Классные руководители</w:t>
            </w:r>
          </w:p>
        </w:tc>
      </w:tr>
      <w:tr w:rsidR="00604C76" w:rsidRPr="00EE59AB" w:rsidTr="002377B2">
        <w:tc>
          <w:tcPr>
            <w:tcW w:w="3824" w:type="dxa"/>
          </w:tcPr>
          <w:p w:rsidR="00604C76" w:rsidRPr="00604C76" w:rsidRDefault="00604C76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ДЕД День школьных библиотек</w:t>
            </w:r>
          </w:p>
        </w:tc>
        <w:tc>
          <w:tcPr>
            <w:tcW w:w="1280" w:type="dxa"/>
            <w:gridSpan w:val="2"/>
          </w:tcPr>
          <w:p w:rsidR="00604C76" w:rsidRDefault="00604C76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604C76" w:rsidRDefault="00604C76" w:rsidP="00604C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25.10</w:t>
            </w:r>
          </w:p>
        </w:tc>
        <w:tc>
          <w:tcPr>
            <w:tcW w:w="2694" w:type="dxa"/>
            <w:gridSpan w:val="2"/>
          </w:tcPr>
          <w:p w:rsidR="00604C76" w:rsidRDefault="00604C76" w:rsidP="00395A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Советник директора по ВР                    </w:t>
            </w:r>
            <w:r w:rsidR="00395AB5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толерантности: </w:t>
            </w:r>
            <w:r w:rsidRPr="002928E2">
              <w:rPr>
                <w:rFonts w:ascii="Times New Roman" w:hAnsi="Times New Roman" w:cs="Times New Roman"/>
                <w:sz w:val="24"/>
                <w:szCs w:val="24"/>
              </w:rPr>
              <w:t>Неделя толерантности (День улыбок, День друзей, День комплиментов, День внимания, День самообладания)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16.11- 23.11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единства: классный час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«В единстве наша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ила»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94" w:type="dxa"/>
            <w:gridSpan w:val="2"/>
          </w:tcPr>
          <w:p w:rsidR="00E24235" w:rsidRPr="008E52D2" w:rsidRDefault="00604C76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Советник директора по ВР                    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посвящённый Дню памяти погибших при исполнении служебных обязанностей сотрудников органов внутренних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 России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gridSpan w:val="2"/>
          </w:tcPr>
          <w:p w:rsidR="00E24235" w:rsidRPr="008E52D2" w:rsidRDefault="00395AB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Советник директора по ВР                    Классные руководители</w:t>
            </w:r>
          </w:p>
        </w:tc>
      </w:tr>
      <w:tr w:rsidR="00395AB5" w:rsidRPr="00EE59AB" w:rsidTr="002377B2">
        <w:tc>
          <w:tcPr>
            <w:tcW w:w="3824" w:type="dxa"/>
          </w:tcPr>
          <w:p w:rsidR="00395AB5" w:rsidRPr="00395AB5" w:rsidRDefault="00395AB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205 лет со дня 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5AB5">
              <w:rPr>
                <w:rFonts w:ascii="Times New Roman" w:hAnsi="Times New Roman" w:cs="Times New Roman"/>
                <w:sz w:val="24"/>
                <w:szCs w:val="24"/>
              </w:rPr>
              <w:t>писателя Ивана Сергеевича Тургенева</w:t>
            </w:r>
          </w:p>
        </w:tc>
        <w:tc>
          <w:tcPr>
            <w:tcW w:w="1280" w:type="dxa"/>
            <w:gridSpan w:val="2"/>
          </w:tcPr>
          <w:p w:rsidR="00395AB5" w:rsidRDefault="00395AB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395AB5" w:rsidRDefault="00395AB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2694" w:type="dxa"/>
            <w:gridSpan w:val="2"/>
          </w:tcPr>
          <w:p w:rsidR="00395AB5" w:rsidRDefault="00395AB5" w:rsidP="00395A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Советник директора по ВР                       Учителя предметники</w:t>
            </w:r>
          </w:p>
        </w:tc>
      </w:tr>
      <w:tr w:rsidR="00395AB5" w:rsidRPr="00EE59AB" w:rsidTr="002377B2">
        <w:tc>
          <w:tcPr>
            <w:tcW w:w="3824" w:type="dxa"/>
          </w:tcPr>
          <w:p w:rsidR="00395AB5" w:rsidRPr="00395AB5" w:rsidRDefault="00395AB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B5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280" w:type="dxa"/>
            <w:gridSpan w:val="2"/>
          </w:tcPr>
          <w:p w:rsidR="00395AB5" w:rsidRDefault="00395AB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395AB5" w:rsidRDefault="00395AB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2694" w:type="dxa"/>
            <w:gridSpan w:val="2"/>
          </w:tcPr>
          <w:p w:rsidR="00395AB5" w:rsidRDefault="00395AB5" w:rsidP="00395A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Советник директора по ВР                       Учителя предметники</w:t>
            </w:r>
          </w:p>
        </w:tc>
      </w:tr>
      <w:tr w:rsidR="00395AB5" w:rsidRPr="00EE59AB" w:rsidTr="002377B2">
        <w:tc>
          <w:tcPr>
            <w:tcW w:w="3824" w:type="dxa"/>
          </w:tcPr>
          <w:p w:rsidR="00395AB5" w:rsidRPr="00395AB5" w:rsidRDefault="00395AB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B5">
              <w:rPr>
                <w:rFonts w:ascii="Times New Roman" w:hAnsi="Times New Roman" w:cs="Times New Roman"/>
                <w:sz w:val="24"/>
                <w:szCs w:val="24"/>
              </w:rPr>
              <w:t xml:space="preserve">115 лет со дня </w:t>
            </w:r>
            <w:proofErr w:type="gramStart"/>
            <w:r w:rsidRPr="00395AB5">
              <w:rPr>
                <w:rFonts w:ascii="Times New Roman" w:hAnsi="Times New Roman" w:cs="Times New Roman"/>
                <w:sz w:val="24"/>
                <w:szCs w:val="24"/>
              </w:rPr>
              <w:t>рождения советского писателя Николая Николаевича Носова</w:t>
            </w:r>
            <w:proofErr w:type="gramEnd"/>
          </w:p>
        </w:tc>
        <w:tc>
          <w:tcPr>
            <w:tcW w:w="1280" w:type="dxa"/>
            <w:gridSpan w:val="2"/>
          </w:tcPr>
          <w:p w:rsidR="00395AB5" w:rsidRDefault="00395AB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395AB5" w:rsidRDefault="00395AB5" w:rsidP="00E242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D2E44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694" w:type="dxa"/>
            <w:gridSpan w:val="2"/>
          </w:tcPr>
          <w:p w:rsidR="00395AB5" w:rsidRDefault="00395AB5" w:rsidP="00395A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Советник директора по ВР                       Учителя предметники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в России: классный час и изготовление открыток к празднику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лет со </w:t>
            </w:r>
            <w:r w:rsidRPr="00F400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 утверждения </w:t>
            </w:r>
            <w:r w:rsidRPr="00F40060">
              <w:rPr>
                <w:rFonts w:ascii="Times New Roman" w:hAnsi="Times New Roman" w:cs="Times New Roman"/>
                <w:sz w:val="24"/>
                <w:szCs w:val="24"/>
              </w:rPr>
              <w:t>государственного герба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                                              - патриотический  час «История герба России»                                          - акция «Передай герб»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94" w:type="dxa"/>
            <w:gridSpan w:val="2"/>
          </w:tcPr>
          <w:p w:rsidR="00E24235" w:rsidRPr="008E52D2" w:rsidRDefault="00395AB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Советник директора по ВР                      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95AB5" w:rsidRPr="00EE59AB" w:rsidTr="002377B2">
        <w:tc>
          <w:tcPr>
            <w:tcW w:w="3824" w:type="dxa"/>
          </w:tcPr>
          <w:p w:rsidR="00395AB5" w:rsidRPr="00395AB5" w:rsidRDefault="00395AB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5AB5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солдата; Международный день инвалидов</w:t>
            </w:r>
          </w:p>
        </w:tc>
        <w:tc>
          <w:tcPr>
            <w:tcW w:w="1280" w:type="dxa"/>
            <w:gridSpan w:val="2"/>
          </w:tcPr>
          <w:p w:rsidR="00395AB5" w:rsidRDefault="00395AB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395AB5" w:rsidRDefault="00395AB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94" w:type="dxa"/>
            <w:gridSpan w:val="2"/>
          </w:tcPr>
          <w:p w:rsidR="00395AB5" w:rsidRDefault="00395AB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Советник директора по ВР                       Классные руководители</w:t>
            </w:r>
          </w:p>
        </w:tc>
      </w:tr>
      <w:tr w:rsidR="00395AB5" w:rsidRPr="00EE59AB" w:rsidTr="002377B2">
        <w:tc>
          <w:tcPr>
            <w:tcW w:w="3824" w:type="dxa"/>
          </w:tcPr>
          <w:p w:rsidR="00395AB5" w:rsidRPr="00560638" w:rsidRDefault="00395AB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638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России; 220 лет со дня рождения поэта Федора Ивановича Тютчева</w:t>
            </w:r>
          </w:p>
        </w:tc>
        <w:tc>
          <w:tcPr>
            <w:tcW w:w="1280" w:type="dxa"/>
            <w:gridSpan w:val="2"/>
          </w:tcPr>
          <w:p w:rsidR="00395AB5" w:rsidRDefault="00395AB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395AB5" w:rsidRDefault="00395AB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94" w:type="dxa"/>
            <w:gridSpan w:val="2"/>
          </w:tcPr>
          <w:p w:rsidR="00395AB5" w:rsidRDefault="00560638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Советник директора по ВР                       Учителя предметники</w:t>
            </w:r>
          </w:p>
        </w:tc>
      </w:tr>
      <w:tr w:rsidR="00395AB5" w:rsidRPr="00EE59AB" w:rsidTr="002377B2">
        <w:tc>
          <w:tcPr>
            <w:tcW w:w="3824" w:type="dxa"/>
          </w:tcPr>
          <w:p w:rsidR="00395AB5" w:rsidRPr="00560638" w:rsidRDefault="00395AB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63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280" w:type="dxa"/>
            <w:gridSpan w:val="2"/>
          </w:tcPr>
          <w:p w:rsidR="00395AB5" w:rsidRDefault="00395AB5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395AB5" w:rsidRDefault="00395AB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694" w:type="dxa"/>
            <w:gridSpan w:val="2"/>
          </w:tcPr>
          <w:p w:rsidR="00395AB5" w:rsidRDefault="00560638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Советник директора по ВР                       Учителя предметники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«Героями не рождаются, героями становятся» ко Дню героев Отечества. Встреча с участниками СВО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  <w:gridSpan w:val="2"/>
          </w:tcPr>
          <w:p w:rsidR="00E24235" w:rsidRPr="008E52D2" w:rsidRDefault="00395AB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Советник директора по ВР                       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. Классный час «Государственные символы – история России».                           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  <w:gridSpan w:val="2"/>
          </w:tcPr>
          <w:p w:rsidR="00E24235" w:rsidRPr="008E52D2" w:rsidRDefault="00395AB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Советник директора по ВР                       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2D9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Единый урок по </w:t>
            </w:r>
            <w:r w:rsidRPr="005A2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безопасному Интернету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3452" w:rsidRPr="00EE59AB" w:rsidTr="002377B2">
        <w:tc>
          <w:tcPr>
            <w:tcW w:w="3824" w:type="dxa"/>
          </w:tcPr>
          <w:p w:rsidR="00E73452" w:rsidRPr="005A2D98" w:rsidRDefault="00E73452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280" w:type="dxa"/>
            <w:gridSpan w:val="2"/>
          </w:tcPr>
          <w:p w:rsidR="00E73452" w:rsidRDefault="00E73452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73452" w:rsidRDefault="00E73452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94" w:type="dxa"/>
            <w:gridSpan w:val="2"/>
          </w:tcPr>
          <w:p w:rsidR="00E73452" w:rsidRDefault="00E73452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Советник директора по ВР                       Классные руководители</w:t>
            </w:r>
          </w:p>
        </w:tc>
      </w:tr>
      <w:tr w:rsidR="00E73452" w:rsidRPr="00EE59AB" w:rsidTr="002377B2">
        <w:tc>
          <w:tcPr>
            <w:tcW w:w="3824" w:type="dxa"/>
          </w:tcPr>
          <w:p w:rsidR="00E73452" w:rsidRDefault="00E73452" w:rsidP="00E24235">
            <w:pPr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 лет со дня рождения русского мецената, собирателя живописи Сергея Михайловича Третьякова</w:t>
            </w:r>
          </w:p>
        </w:tc>
        <w:tc>
          <w:tcPr>
            <w:tcW w:w="1280" w:type="dxa"/>
            <w:gridSpan w:val="2"/>
          </w:tcPr>
          <w:p w:rsidR="00E73452" w:rsidRDefault="00E73452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73452" w:rsidRDefault="00E73452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2694" w:type="dxa"/>
            <w:gridSpan w:val="2"/>
          </w:tcPr>
          <w:p w:rsidR="00E73452" w:rsidRDefault="00560638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Советник директора по ВР                       Учителя предметники</w:t>
            </w:r>
          </w:p>
        </w:tc>
      </w:tr>
      <w:tr w:rsidR="00E73452" w:rsidRPr="00EE59AB" w:rsidTr="002377B2">
        <w:tc>
          <w:tcPr>
            <w:tcW w:w="3824" w:type="dxa"/>
          </w:tcPr>
          <w:p w:rsidR="00E73452" w:rsidRDefault="00E73452" w:rsidP="00E242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лет со дня рождения советского детского писателя Аркадия Петровича Гайдара</w:t>
            </w:r>
          </w:p>
        </w:tc>
        <w:tc>
          <w:tcPr>
            <w:tcW w:w="1280" w:type="dxa"/>
            <w:gridSpan w:val="2"/>
          </w:tcPr>
          <w:p w:rsidR="00E73452" w:rsidRDefault="00E73452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73452" w:rsidRDefault="00E73452" w:rsidP="00E242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2694" w:type="dxa"/>
            <w:gridSpan w:val="2"/>
          </w:tcPr>
          <w:p w:rsidR="00E73452" w:rsidRDefault="00560638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Советник директора по ВР                       Учителя предметники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80 лет со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снятия блокады 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(1944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73452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94" w:type="dxa"/>
            <w:gridSpan w:val="2"/>
          </w:tcPr>
          <w:p w:rsidR="00E24235" w:rsidRPr="008E52D2" w:rsidRDefault="00560638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Советник директора по ВР                       Учителя предметники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«Юным героям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Сталинградской битв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посвящается…»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  <w:gridSpan w:val="2"/>
          </w:tcPr>
          <w:p w:rsidR="00E24235" w:rsidRPr="008E52D2" w:rsidRDefault="00E73452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Советник директора по ВР                       Классные руководители</w:t>
            </w:r>
          </w:p>
        </w:tc>
      </w:tr>
      <w:tr w:rsidR="00E73452" w:rsidRPr="00EE59AB" w:rsidTr="002377B2">
        <w:tc>
          <w:tcPr>
            <w:tcW w:w="3824" w:type="dxa"/>
          </w:tcPr>
          <w:p w:rsidR="00E73452" w:rsidRDefault="00E73452" w:rsidP="00E73452">
            <w:pPr>
              <w:tabs>
                <w:tab w:val="left" w:pos="230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120 лет со дня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рождения героя ВОВ Александра Матросова</w:t>
            </w:r>
            <w:proofErr w:type="gramEnd"/>
          </w:p>
        </w:tc>
        <w:tc>
          <w:tcPr>
            <w:tcW w:w="1280" w:type="dxa"/>
            <w:gridSpan w:val="2"/>
          </w:tcPr>
          <w:p w:rsidR="00E73452" w:rsidRDefault="00E73452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73452" w:rsidRDefault="00E73452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2694" w:type="dxa"/>
            <w:gridSpan w:val="2"/>
          </w:tcPr>
          <w:p w:rsidR="00E73452" w:rsidRDefault="006D75B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Советник директора по ВР                       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734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науки: классный час</w:t>
            </w:r>
            <w:proofErr w:type="gramStart"/>
            <w:r w:rsidR="00E73452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="00E73452">
              <w:rPr>
                <w:rFonts w:ascii="Times New Roman" w:hAnsi="Times New Roman"/>
                <w:sz w:val="24"/>
                <w:szCs w:val="24"/>
              </w:rPr>
              <w:t>300-летие со времени основания Российской Академии наук; 190 лет со дня рождения русского ученого Дмитрия Ивановича Менделеева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94" w:type="dxa"/>
            <w:gridSpan w:val="2"/>
          </w:tcPr>
          <w:p w:rsidR="00E24235" w:rsidRPr="008E52D2" w:rsidRDefault="00E73452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Советник директора по ВР                       Классные руководители</w:t>
            </w:r>
          </w:p>
        </w:tc>
      </w:tr>
      <w:tr w:rsidR="00E73452" w:rsidRPr="00EE59AB" w:rsidTr="002377B2">
        <w:tc>
          <w:tcPr>
            <w:tcW w:w="3824" w:type="dxa"/>
          </w:tcPr>
          <w:p w:rsidR="00E73452" w:rsidRDefault="00E73452" w:rsidP="00E734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 лет со дня рождения русского писателя и баснописца Ивана Андреевича Крылова</w:t>
            </w:r>
          </w:p>
        </w:tc>
        <w:tc>
          <w:tcPr>
            <w:tcW w:w="1280" w:type="dxa"/>
            <w:gridSpan w:val="2"/>
          </w:tcPr>
          <w:p w:rsidR="00E73452" w:rsidRDefault="00E73452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73452" w:rsidRDefault="00E73452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694" w:type="dxa"/>
            <w:gridSpan w:val="2"/>
          </w:tcPr>
          <w:p w:rsidR="00E73452" w:rsidRDefault="00E73452" w:rsidP="00E7345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Советник директора по ВР                       Учителя предметники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Отечества.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0638" w:rsidRPr="00EE59AB" w:rsidTr="002377B2">
        <w:tc>
          <w:tcPr>
            <w:tcW w:w="3824" w:type="dxa"/>
          </w:tcPr>
          <w:p w:rsidR="00560638" w:rsidRPr="00214854" w:rsidRDefault="00560638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80" w:type="dxa"/>
            <w:gridSpan w:val="2"/>
          </w:tcPr>
          <w:p w:rsidR="00560638" w:rsidRDefault="00560638" w:rsidP="00E242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560638" w:rsidRDefault="00560638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2694" w:type="dxa"/>
            <w:gridSpan w:val="2"/>
          </w:tcPr>
          <w:p w:rsidR="00560638" w:rsidRDefault="00560638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Советник директора по ВР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предметники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лассный час День защитника Отечества </w:t>
            </w:r>
          </w:p>
        </w:tc>
        <w:tc>
          <w:tcPr>
            <w:tcW w:w="1280" w:type="dxa"/>
            <w:gridSpan w:val="2"/>
          </w:tcPr>
          <w:p w:rsidR="00E24235" w:rsidRDefault="00560638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0638" w:rsidRPr="00EE59AB" w:rsidTr="002377B2">
        <w:tc>
          <w:tcPr>
            <w:tcW w:w="3824" w:type="dxa"/>
          </w:tcPr>
          <w:p w:rsidR="00560638" w:rsidRDefault="00560638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Международный женский день. Изготовление поздравительных открыток и видеоклипов</w:t>
            </w:r>
          </w:p>
        </w:tc>
        <w:tc>
          <w:tcPr>
            <w:tcW w:w="1280" w:type="dxa"/>
            <w:gridSpan w:val="2"/>
          </w:tcPr>
          <w:p w:rsidR="00560638" w:rsidRDefault="00560638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560638" w:rsidRDefault="00560638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94" w:type="dxa"/>
            <w:gridSpan w:val="2"/>
          </w:tcPr>
          <w:p w:rsidR="00560638" w:rsidRDefault="00560638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Советник директора по ВР                       Классные руководители</w:t>
            </w:r>
          </w:p>
        </w:tc>
      </w:tr>
      <w:tr w:rsidR="00560638" w:rsidRPr="00EE59AB" w:rsidTr="002377B2">
        <w:tc>
          <w:tcPr>
            <w:tcW w:w="3824" w:type="dxa"/>
          </w:tcPr>
          <w:p w:rsidR="00560638" w:rsidRPr="00ED2E44" w:rsidRDefault="00560638" w:rsidP="00E242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марта – 90 лет со дня рождения советского летчика-космонавта Юрия Алексеевича Гагарина</w:t>
            </w:r>
          </w:p>
        </w:tc>
        <w:tc>
          <w:tcPr>
            <w:tcW w:w="1280" w:type="dxa"/>
            <w:gridSpan w:val="2"/>
          </w:tcPr>
          <w:p w:rsidR="00560638" w:rsidRDefault="00560638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560638" w:rsidRDefault="00560638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94" w:type="dxa"/>
            <w:gridSpan w:val="2"/>
          </w:tcPr>
          <w:p w:rsidR="00560638" w:rsidRDefault="00560638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Советник директора по ВР                       Классные руководители</w:t>
            </w:r>
          </w:p>
        </w:tc>
      </w:tr>
      <w:tr w:rsidR="00560638" w:rsidRPr="00EE59AB" w:rsidTr="002377B2">
        <w:tc>
          <w:tcPr>
            <w:tcW w:w="3824" w:type="dxa"/>
          </w:tcPr>
          <w:p w:rsidR="00560638" w:rsidRDefault="00560638" w:rsidP="00E242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450-летие со дня выхода первой «Азбуки» Ивана Федорова</w:t>
            </w:r>
          </w:p>
        </w:tc>
        <w:tc>
          <w:tcPr>
            <w:tcW w:w="1280" w:type="dxa"/>
            <w:gridSpan w:val="2"/>
          </w:tcPr>
          <w:p w:rsidR="00560638" w:rsidRDefault="00560638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560638" w:rsidRDefault="00560638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694" w:type="dxa"/>
            <w:gridSpan w:val="2"/>
          </w:tcPr>
          <w:p w:rsidR="00560638" w:rsidRDefault="00560638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Советник директора по ВР                       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Pr="00E864EB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10 лет со дня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 воссоединения Крыма и России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  <w:gridSpan w:val="2"/>
          </w:tcPr>
          <w:p w:rsidR="00E24235" w:rsidRPr="008E52D2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60638" w:rsidRPr="00EE59AB" w:rsidTr="002377B2">
        <w:tc>
          <w:tcPr>
            <w:tcW w:w="3824" w:type="dxa"/>
          </w:tcPr>
          <w:p w:rsidR="00560638" w:rsidRDefault="00560638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смеха; 215 лет со дня рождения писателя Н.В.Гоголя</w:t>
            </w:r>
          </w:p>
        </w:tc>
        <w:tc>
          <w:tcPr>
            <w:tcW w:w="1280" w:type="dxa"/>
            <w:gridSpan w:val="2"/>
          </w:tcPr>
          <w:p w:rsidR="00560638" w:rsidRDefault="00560638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560638" w:rsidRDefault="00560638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2694" w:type="dxa"/>
            <w:gridSpan w:val="2"/>
          </w:tcPr>
          <w:p w:rsidR="00560638" w:rsidRDefault="00560638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Советник директора по ВР                       Классные руководители</w:t>
            </w:r>
          </w:p>
        </w:tc>
      </w:tr>
      <w:tr w:rsidR="00560638" w:rsidRPr="00EE59AB" w:rsidTr="002377B2">
        <w:tc>
          <w:tcPr>
            <w:tcW w:w="3824" w:type="dxa"/>
          </w:tcPr>
          <w:p w:rsidR="00560638" w:rsidRDefault="00560638" w:rsidP="00560638">
            <w:pPr>
              <w:tabs>
                <w:tab w:val="left" w:pos="2744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здоровья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80" w:type="dxa"/>
            <w:gridSpan w:val="2"/>
          </w:tcPr>
          <w:p w:rsidR="00560638" w:rsidRDefault="00C02A5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560638" w:rsidRPr="00ED2E44" w:rsidRDefault="00560638" w:rsidP="00E242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2694" w:type="dxa"/>
            <w:gridSpan w:val="2"/>
          </w:tcPr>
          <w:p w:rsidR="00560638" w:rsidRDefault="00C02A5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Советник директора по ВР                       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Pr="00E864EB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– это 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65 лет со дня запуска СССР первого искусственного спутника Земли </w:t>
            </w:r>
          </w:p>
        </w:tc>
        <w:tc>
          <w:tcPr>
            <w:tcW w:w="1280" w:type="dxa"/>
            <w:gridSpan w:val="2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  <w:gridSpan w:val="2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Pr="00E864EB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80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  <w:gridSpan w:val="2"/>
          </w:tcPr>
          <w:p w:rsidR="00E24235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2A5B" w:rsidRPr="00EE59AB" w:rsidTr="002377B2">
        <w:tc>
          <w:tcPr>
            <w:tcW w:w="3824" w:type="dxa"/>
          </w:tcPr>
          <w:p w:rsidR="00C02A5B" w:rsidRPr="00C02A5B" w:rsidRDefault="00C02A5B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B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280" w:type="dxa"/>
            <w:gridSpan w:val="2"/>
          </w:tcPr>
          <w:p w:rsidR="00C02A5B" w:rsidRDefault="00C02A5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C02A5B" w:rsidRDefault="00C02A5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94" w:type="dxa"/>
            <w:gridSpan w:val="2"/>
          </w:tcPr>
          <w:p w:rsidR="00C02A5B" w:rsidRDefault="00C02A5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Советник директора по ВР                       Классные руководители</w:t>
            </w:r>
          </w:p>
        </w:tc>
      </w:tr>
      <w:tr w:rsidR="00C02A5B" w:rsidRPr="00EE59AB" w:rsidTr="002377B2">
        <w:tc>
          <w:tcPr>
            <w:tcW w:w="3824" w:type="dxa"/>
          </w:tcPr>
          <w:p w:rsidR="00C02A5B" w:rsidRPr="00C02A5B" w:rsidRDefault="00C02A5B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B">
              <w:rPr>
                <w:rFonts w:ascii="Times New Roman" w:hAnsi="Times New Roman" w:cs="Times New Roman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1280" w:type="dxa"/>
            <w:gridSpan w:val="2"/>
          </w:tcPr>
          <w:p w:rsidR="00C02A5B" w:rsidRDefault="00C02A5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C02A5B" w:rsidRDefault="00C02A5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2694" w:type="dxa"/>
            <w:gridSpan w:val="2"/>
          </w:tcPr>
          <w:p w:rsidR="00C02A5B" w:rsidRDefault="00C02A5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Советник директора по ВР                       Классные руководители</w:t>
            </w:r>
          </w:p>
        </w:tc>
      </w:tr>
      <w:tr w:rsidR="00C02A5B" w:rsidRPr="00EE59AB" w:rsidTr="002377B2">
        <w:tc>
          <w:tcPr>
            <w:tcW w:w="3824" w:type="dxa"/>
          </w:tcPr>
          <w:p w:rsidR="00C02A5B" w:rsidRPr="00C02A5B" w:rsidRDefault="009621BE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Единый классный час: Праздник весны и труда</w:t>
            </w:r>
          </w:p>
        </w:tc>
        <w:tc>
          <w:tcPr>
            <w:tcW w:w="1280" w:type="dxa"/>
            <w:gridSpan w:val="2"/>
          </w:tcPr>
          <w:p w:rsidR="00C02A5B" w:rsidRDefault="00C02A5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C02A5B" w:rsidRDefault="00C02A5B" w:rsidP="00E242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</w:t>
            </w:r>
          </w:p>
        </w:tc>
        <w:tc>
          <w:tcPr>
            <w:tcW w:w="2694" w:type="dxa"/>
            <w:gridSpan w:val="2"/>
          </w:tcPr>
          <w:p w:rsidR="00C02A5B" w:rsidRDefault="00C02A5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Pr="00E864EB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за права инвалидов.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1280" w:type="dxa"/>
            <w:gridSpan w:val="2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  <w:gridSpan w:val="2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02A5B" w:rsidRPr="00EE59AB" w:rsidTr="002377B2">
        <w:tc>
          <w:tcPr>
            <w:tcW w:w="3824" w:type="dxa"/>
          </w:tcPr>
          <w:p w:rsidR="00C02A5B" w:rsidRPr="00C02A5B" w:rsidRDefault="00C02A5B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B">
              <w:rPr>
                <w:rFonts w:ascii="Times New Roman" w:hAnsi="Times New Roman" w:cs="Times New Roman"/>
                <w:sz w:val="24"/>
                <w:szCs w:val="24"/>
              </w:rPr>
              <w:t>День Победы. Создание поздравительных открыток, поздравление ветеранов</w:t>
            </w:r>
          </w:p>
        </w:tc>
        <w:tc>
          <w:tcPr>
            <w:tcW w:w="1280" w:type="dxa"/>
            <w:gridSpan w:val="2"/>
          </w:tcPr>
          <w:p w:rsidR="00C02A5B" w:rsidRPr="00E864EB" w:rsidRDefault="00C02A5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C02A5B" w:rsidRPr="00E864EB" w:rsidRDefault="00C02A5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694" w:type="dxa"/>
            <w:gridSpan w:val="2"/>
          </w:tcPr>
          <w:p w:rsidR="00C02A5B" w:rsidRDefault="00C02A5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Советник директора по ВР                       Классные руководители</w:t>
            </w:r>
          </w:p>
        </w:tc>
      </w:tr>
      <w:tr w:rsidR="00C02A5B" w:rsidRPr="00EE59AB" w:rsidTr="002377B2">
        <w:tc>
          <w:tcPr>
            <w:tcW w:w="3824" w:type="dxa"/>
          </w:tcPr>
          <w:p w:rsidR="00C02A5B" w:rsidRPr="00C02A5B" w:rsidRDefault="00C02A5B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280" w:type="dxa"/>
            <w:gridSpan w:val="2"/>
          </w:tcPr>
          <w:p w:rsidR="00C02A5B" w:rsidRPr="00E864EB" w:rsidRDefault="00C02A5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C02A5B" w:rsidRDefault="00C02A5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2694" w:type="dxa"/>
            <w:gridSpan w:val="2"/>
          </w:tcPr>
          <w:p w:rsidR="00C02A5B" w:rsidRDefault="00C02A5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Советник директора по ВР                       Классные руководители</w:t>
            </w:r>
          </w:p>
        </w:tc>
      </w:tr>
      <w:tr w:rsidR="00C02A5B" w:rsidRPr="00EE59AB" w:rsidTr="002377B2">
        <w:tc>
          <w:tcPr>
            <w:tcW w:w="3824" w:type="dxa"/>
          </w:tcPr>
          <w:p w:rsidR="00C02A5B" w:rsidRPr="00C02A5B" w:rsidRDefault="00C02A5B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A5B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280" w:type="dxa"/>
            <w:gridSpan w:val="2"/>
          </w:tcPr>
          <w:p w:rsidR="00C02A5B" w:rsidRPr="00E864EB" w:rsidRDefault="00C02A5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C02A5B" w:rsidRDefault="00C02A5B" w:rsidP="00E2423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2694" w:type="dxa"/>
            <w:gridSpan w:val="2"/>
          </w:tcPr>
          <w:p w:rsidR="00C02A5B" w:rsidRDefault="00C02A5B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Советник директора по ВР                       Классные руководители</w:t>
            </w:r>
          </w:p>
        </w:tc>
      </w:tr>
      <w:tr w:rsidR="00E24235" w:rsidRPr="00EE59AB" w:rsidTr="002377B2">
        <w:tc>
          <w:tcPr>
            <w:tcW w:w="3824" w:type="dxa"/>
          </w:tcPr>
          <w:p w:rsidR="00E24235" w:rsidRPr="00E864EB" w:rsidRDefault="00E24235" w:rsidP="00E2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59A3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1280" w:type="dxa"/>
            <w:gridSpan w:val="2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3" w:type="dxa"/>
          </w:tcPr>
          <w:p w:rsidR="00E24235" w:rsidRPr="00E864EB" w:rsidRDefault="00E24235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94" w:type="dxa"/>
            <w:gridSpan w:val="2"/>
          </w:tcPr>
          <w:p w:rsidR="00E24235" w:rsidRPr="00E864EB" w:rsidRDefault="009621BE" w:rsidP="00E242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Советник директора по ВР                       Учителя предметники</w:t>
            </w:r>
          </w:p>
        </w:tc>
      </w:tr>
      <w:tr w:rsidR="00E24235" w:rsidTr="002377B2">
        <w:tc>
          <w:tcPr>
            <w:tcW w:w="9781" w:type="dxa"/>
            <w:gridSpan w:val="6"/>
          </w:tcPr>
          <w:p w:rsidR="00E24235" w:rsidRPr="00305E43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05E43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работы классных руководителей.</w:t>
            </w:r>
          </w:p>
        </w:tc>
      </w:tr>
      <w:tr w:rsidR="00E24235" w:rsidTr="002377B2">
        <w:tc>
          <w:tcPr>
            <w:tcW w:w="9781" w:type="dxa"/>
            <w:gridSpan w:val="6"/>
          </w:tcPr>
          <w:p w:rsidR="00E24235" w:rsidRPr="00E864EB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Основные школьные дела</w:t>
            </w:r>
          </w:p>
        </w:tc>
      </w:tr>
      <w:tr w:rsidR="00E24235" w:rsidTr="002377B2">
        <w:trPr>
          <w:trHeight w:val="593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BF7F9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Организаторы/ответственные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Общешкольная линейка. Всероссийский открытый урок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A6CD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 Классные руководители</w:t>
            </w:r>
          </w:p>
          <w:p w:rsidR="004A6CD8" w:rsidRPr="00824130" w:rsidRDefault="004A6CD8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02B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4A6C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CD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День здоровья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4A6CD8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4A6C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A6CD8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  Дню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 xml:space="preserve">солидарности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Акция «Капля жизни</w:t>
            </w:r>
            <w:r w:rsidRPr="00104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«Юный пешеход»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4A6CD8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посвящённых Году педагога наставника (по отдельному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 2023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 w:rsidR="00C02B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C02B44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Участие в благотворительной акции «Марафон добрых дел»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04C76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04C76" w:rsidRDefault="00604C76" w:rsidP="00560638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Всероссийская акция, посвящённая безопасности школьников в сети Интернет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04C76" w:rsidRDefault="00604C76" w:rsidP="0056063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C76" w:rsidRDefault="00604C76" w:rsidP="0056063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04C76" w:rsidRDefault="00604C76" w:rsidP="00560638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ВР,  классные руководители</w:t>
            </w:r>
          </w:p>
        </w:tc>
      </w:tr>
      <w:tr w:rsidR="00604C76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604C76" w:rsidRPr="008221F2" w:rsidRDefault="00604C76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РДДМ «Мечта учителя»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604C76" w:rsidRDefault="00604C76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4C76" w:rsidRDefault="00604C76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604C76" w:rsidRDefault="00604C76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ВР,  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 благодарностью к старшему поколению» к Международному Дню пожилых людей (изготовление открыток)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таблицы умножения (Математические перемены)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Акция-онлайн «Скажи СПАСИБО своему педагогу, наставнику»</w:t>
            </w:r>
          </w:p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Открытка любимому педагогу (в рамках Года педагога и наставника)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05.10-06.10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День Учителя. Участие в праздничном концерте «Учитель, перед именем твоим…»</w:t>
            </w:r>
            <w:r w:rsidRPr="006E7A3F">
              <w:rPr>
                <w:rFonts w:ascii="Times New Roman" w:hAnsi="Times New Roman" w:cs="Times New Roman"/>
                <w:sz w:val="24"/>
                <w:szCs w:val="24"/>
              </w:rPr>
              <w:t>(в рамках Года педагога и наставника)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02B44">
              <w:rPr>
                <w:rFonts w:ascii="Times New Roman" w:hAnsi="Times New Roman" w:cs="Times New Roman"/>
                <w:sz w:val="24"/>
                <w:szCs w:val="24"/>
              </w:rPr>
              <w:t xml:space="preserve">УВР, Советник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>Акция «Школьный двор»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ПДД «Правила дорожные знать каждому положено»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кадеты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8221F2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ко Дню отца: «Наше дело с папой» (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Готовимспапой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2416B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Поёмспапой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Мастеримспапой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Спортспапой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Праздник Осени</w:t>
            </w:r>
          </w:p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природного материала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Белых журавлей (праздник поэзии в память о павших на полях сражений во всех войнах)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1874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Международному дню школьных библиотек:                                 викторина «Путешествие по сказкам» (1-2 классы)                                        «Подари книге закладку» (1-4 классы)                                       «Экскурсия в библиотеку»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02B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C02B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   Классные руководители</w:t>
            </w:r>
          </w:p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Pr="008221F2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сила» (ко Дню народного единства»)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ВР 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8221F2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фестиваль «В семье единой»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02B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 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КТД: Синичкин день: экологический праздник, акция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«С любовью к маме»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CA2D17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посвящённый Дню неизвестного солдата.</w:t>
            </w:r>
          </w:p>
          <w:p w:rsidR="00E24235" w:rsidRPr="008221F2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России: Годовщина Битвы под Москвой: информационный час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C02B44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F0082A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Игровое мероприятие «Клуб добрых сердец» (3-4 класс) Игровая программа «Пусть в жизни будет только радость»</w:t>
            </w:r>
            <w:r w:rsidRPr="00CA2D17">
              <w:rPr>
                <w:rFonts w:ascii="Times New Roman" w:hAnsi="Times New Roman" w:cs="Times New Roman"/>
              </w:rPr>
              <w:t>(1-2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CA2D17">
              <w:rPr>
                <w:rFonts w:ascii="Times New Roman" w:eastAsia="Times New Roman" w:hAnsi="Times New Roman" w:cs="Times New Roman"/>
                <w:sz w:val="24"/>
              </w:rPr>
              <w:t xml:space="preserve">               в рамках Международного дня инвалида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C02B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  <w:r w:rsidR="00E24235" w:rsidRPr="00FE5D6D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«Добротой измерь себя» ко Дню добровольца (волонтёра)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C02B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школы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E23D8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Выставка поделок 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Юный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Самоделкин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r w:rsidRPr="002E23D8">
              <w:rPr>
                <w:rFonts w:ascii="Times New Roman" w:eastAsia="Times New Roman" w:hAnsi="Times New Roman" w:cs="Times New Roman"/>
                <w:sz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2E23D8">
              <w:rPr>
                <w:rFonts w:ascii="Times New Roman" w:eastAsia="Times New Roman" w:hAnsi="Times New Roman" w:cs="Times New Roman"/>
                <w:sz w:val="24"/>
              </w:rPr>
              <w:t xml:space="preserve"> Дню российской науки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824130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2E23D8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Georgia" w:hAnsi="Georgia"/>
                <w:color w:val="000000"/>
              </w:rPr>
              <w:t>Педагогические гостиные «Встреча поколений» (в рамках Года педагога и наставника)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02B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C02B44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606FA3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героев Отечества: адресное поздравление Героям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606FA3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рисунка «Я и Конституция моей страны»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73452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73452" w:rsidRDefault="00E73452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 новогодних открыток и поделок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73452" w:rsidRDefault="00E73452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3452" w:rsidRDefault="00E73452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E44">
              <w:rPr>
                <w:rFonts w:ascii="Times New Roman" w:hAnsi="Times New Roman"/>
                <w:sz w:val="24"/>
                <w:szCs w:val="24"/>
              </w:rPr>
              <w:t>15.12 – 27.12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73452" w:rsidRDefault="00E73452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Советник директора по ВР, 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 «Здравствуй, Новый год»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Прощание с Букварём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Декада «В здоровом теле – здоровый дух!»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15-26.01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                  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открытый онлайн-урок к </w:t>
            </w:r>
            <w:r w:rsidRPr="002A1448">
              <w:rPr>
                <w:rFonts w:ascii="Times New Roman" w:eastAsia="Times New Roman" w:hAnsi="Times New Roman" w:cs="Times New Roman"/>
                <w:sz w:val="24"/>
              </w:rPr>
              <w:t xml:space="preserve">80 лет со Дня полного снятия блокады Ленинграда (1944 год).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Открытие Года 300-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Российской науки Единый классный час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«Блокадный хлеб» ко Дню полного освобождения Ленинграда от фашистской блокады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  <w:r w:rsidR="00C02B44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ВР</w:t>
            </w:r>
          </w:p>
        </w:tc>
      </w:tr>
      <w:tr w:rsidR="00E24235" w:rsidTr="002377B2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акция: мастер класс «Блокадные светлячки»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  <w:r w:rsidR="00C02B44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ВР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Музейный урок «Мы помним тебя, Сталинград!»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                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Фотоконкурс «Россия – Родина моя»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стихов «Мой язык - мой народ» к Международному дню родного языка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Военн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спортивная 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Зарничка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Учителя физической подготовки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6B3C">
              <w:rPr>
                <w:rFonts w:ascii="Times New Roman" w:eastAsia="Times New Roman" w:hAnsi="Times New Roman" w:cs="Times New Roman"/>
                <w:sz w:val="24"/>
              </w:rPr>
              <w:t>Спортивные соревнования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«Юные защитники Отечества»</w:t>
            </w:r>
            <w:r w:rsidRPr="009A6B3C">
              <w:rPr>
                <w:rFonts w:ascii="Times New Roman" w:eastAsia="Times New Roman" w:hAnsi="Times New Roman" w:cs="Times New Roman"/>
                <w:sz w:val="24"/>
              </w:rPr>
              <w:t>, посвящённые Дню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Учителя физической подготовки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2769B1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«О защитниках» с размещением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соцсетях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публикации с фотографиями родных и близких – защитников Отечества» </w:t>
            </w:r>
            <w:r w:rsidRPr="002769B1">
              <w:rPr>
                <w:rFonts w:ascii="Times New Roman" w:eastAsia="Times New Roman" w:hAnsi="Times New Roman" w:cs="Times New Roman"/>
                <w:sz w:val="24"/>
              </w:rPr>
              <w:t>#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Озащитниках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праздничном концерте, посвящённом Международному дню 8 Марта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  <w:r w:rsidR="00C02B44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ВР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t>Участие в акции #Вам Любимы</w:t>
            </w:r>
            <w:proofErr w:type="gramStart"/>
            <w:r w:rsidRPr="00291C1B">
              <w:rPr>
                <w:rFonts w:ascii="Times New Roman" w:eastAsia="Times New Roman" w:hAnsi="Times New Roman" w:cs="Times New Roman"/>
                <w:sz w:val="24"/>
              </w:rPr>
              <w:t>е(</w:t>
            </w:r>
            <w:proofErr w:type="gramEnd"/>
            <w:r w:rsidRPr="00291C1B">
              <w:rPr>
                <w:rFonts w:ascii="Times New Roman" w:eastAsia="Times New Roman" w:hAnsi="Times New Roman" w:cs="Times New Roman"/>
                <w:sz w:val="24"/>
              </w:rPr>
              <w:t>Международный женский день 8 Марта)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  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291C1B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970F9C" w:rsidRDefault="00E24235" w:rsidP="00C02B44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C02B44">
              <w:rPr>
                <w:rFonts w:ascii="Times New Roman" w:hAnsi="Times New Roman" w:cs="Times New Roman"/>
                <w:sz w:val="24"/>
                <w:szCs w:val="24"/>
              </w:rPr>
              <w:t>, Актив школы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291C1B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Всероссийской неделе детской и юношеской книги.          Игра-викторина «По страницам любимых книг», «Путешествие в страну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ЧИТАЙка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25.03-29.03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970F9C" w:rsidRDefault="00C02B44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t>На театральных подмостках. Конкурс постановочных театральных миниатюр ко Дню театра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9A6B3C" w:rsidRDefault="00E24235" w:rsidP="00C02B44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C02B44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ВР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291C1B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Совет школы</w:t>
            </w:r>
            <w:r w:rsidR="00C02B44">
              <w:rPr>
                <w:rFonts w:ascii="Times New Roman" w:hAnsi="Times New Roman" w:cs="Times New Roman"/>
                <w:sz w:val="24"/>
                <w:szCs w:val="24"/>
              </w:rPr>
              <w:t xml:space="preserve">  Советник директора по ВР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Общешкольная акция «Школьный двор»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9735AB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Акция </w:t>
            </w:r>
            <w:r w:rsidRPr="009735AB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Космические перемены, посвящённая Дню </w:t>
            </w:r>
            <w:r w:rsidRPr="000E290F">
              <w:rPr>
                <w:rFonts w:ascii="Times New Roman" w:eastAsia="Times New Roman" w:hAnsi="Times New Roman" w:cs="Times New Roman"/>
                <w:sz w:val="24"/>
              </w:rPr>
              <w:t>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291C1B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рисунка «Земля – наш дом!», посвящённый Всемирному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творчества и талантов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посвящённый празднику Весны и Труда                 Акция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нлайн «Славим труд и человека труда!»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9A6B3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Прощание с Азбукой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970F9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патриотической песни «Песни, опалённые войной»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970F9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7F07">
              <w:rPr>
                <w:rFonts w:ascii="Times New Roman" w:eastAsia="Times New Roman" w:hAnsi="Times New Roman" w:cs="Times New Roman"/>
                <w:sz w:val="24"/>
              </w:rPr>
              <w:t>Пара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юных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войск, </w:t>
            </w:r>
            <w:proofErr w:type="gramStart"/>
            <w:r w:rsidRPr="00707F07">
              <w:rPr>
                <w:rFonts w:ascii="Times New Roman" w:eastAsia="Times New Roman" w:hAnsi="Times New Roman" w:cs="Times New Roman"/>
                <w:sz w:val="24"/>
              </w:rPr>
              <w:t>посвящённый</w:t>
            </w:r>
            <w:proofErr w:type="gramEnd"/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празднованию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970F9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онлайн: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  <w:p w:rsidR="00E24235" w:rsidRPr="00707F07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Бессмертный полк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970F9C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рисунков «Мы – славяне!», посвящённая Дню славянской письменности и культуры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23-30.05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FE5D6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Форум «Гордость школы» (чествование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лучших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 школы)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02B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="00C02B4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КТД: «Прощание с начальной школой»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405A8F">
              <w:rPr>
                <w:rFonts w:ascii="Times New Roman" w:eastAsia="Times New Roman" w:hAnsi="Times New Roman" w:cs="Times New Roman"/>
                <w:sz w:val="24"/>
              </w:rPr>
              <w:t>Развлекательная программа ко дню Защиты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  <w:r w:rsidR="00C02B44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ВР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405A8F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«Активные каникулы»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  <w:r w:rsidR="00C02B44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ВР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405A8F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посвящённый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Дню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5A8F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  <w:r w:rsidR="00C02B44">
              <w:rPr>
                <w:rFonts w:ascii="Times New Roman" w:hAnsi="Times New Roman" w:cs="Times New Roman"/>
                <w:sz w:val="24"/>
                <w:szCs w:val="24"/>
              </w:rPr>
              <w:t xml:space="preserve">, Советник директора по ВР  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405A8F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Акции: </w:t>
            </w:r>
            <w:r w:rsidRPr="00405A8F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Окна России</w:t>
            </w:r>
            <w:r w:rsidRPr="00405A8F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Флаги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05A8F">
              <w:rPr>
                <w:rFonts w:ascii="Times New Roman" w:hAnsi="Times New Roman" w:cs="Times New Roman"/>
                <w:sz w:val="24"/>
                <w:szCs w:val="24"/>
              </w:rPr>
              <w:t>Начальник пришкольного лагеря</w:t>
            </w:r>
            <w:r w:rsidR="00C02B44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ВР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405A8F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C02B44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ВР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FE5D6D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 Дню семьи, любви и верности (размещение семейного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селфи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r w:rsidRPr="00FE5D6D">
              <w:rPr>
                <w:rFonts w:ascii="Times New Roman" w:eastAsia="Times New Roman" w:hAnsi="Times New Roman" w:cs="Times New Roman"/>
                <w:sz w:val="24"/>
              </w:rPr>
              <w:t xml:space="preserve">#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сообществешколы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ВК</w:t>
            </w:r>
            <w:proofErr w:type="gram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C02B44">
              <w:rPr>
                <w:rFonts w:ascii="Times New Roman" w:hAnsi="Times New Roman" w:cs="Times New Roman"/>
                <w:sz w:val="24"/>
                <w:szCs w:val="24"/>
              </w:rPr>
              <w:t>, Советник директора по ВР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235" w:rsidTr="002377B2">
        <w:trPr>
          <w:trHeight w:val="521"/>
        </w:trPr>
        <w:tc>
          <w:tcPr>
            <w:tcW w:w="9781" w:type="dxa"/>
            <w:gridSpan w:val="6"/>
          </w:tcPr>
          <w:p w:rsidR="00E24235" w:rsidRPr="00D80A96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D80A96" w:rsidRDefault="00E24235" w:rsidP="00E2423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A96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D80A96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D80A96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D80A96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C02B4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мероприятия на базе </w:t>
            </w:r>
            <w:r w:rsidR="00C02B44">
              <w:rPr>
                <w:rFonts w:ascii="Times New Roman" w:eastAsia="Times New Roman" w:hAnsi="Times New Roman" w:cs="Times New Roman"/>
                <w:sz w:val="24"/>
              </w:rPr>
              <w:t>школьной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библиотеки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C02B4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мероприятия на базе </w:t>
            </w:r>
            <w:r w:rsidR="00C02B44">
              <w:rPr>
                <w:rFonts w:ascii="Times New Roman" w:eastAsia="Times New Roman" w:hAnsi="Times New Roman" w:cs="Times New Roman"/>
                <w:sz w:val="24"/>
              </w:rPr>
              <w:t>музейной комнаты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кинотеатра </w:t>
            </w:r>
            <w:r w:rsidR="00C02B44">
              <w:rPr>
                <w:rFonts w:ascii="Times New Roman" w:eastAsia="Times New Roman" w:hAnsi="Times New Roman" w:cs="Times New Roman"/>
                <w:sz w:val="24"/>
              </w:rPr>
              <w:t xml:space="preserve">«Восход» </w:t>
            </w:r>
            <w:r>
              <w:rPr>
                <w:rFonts w:ascii="Times New Roman" w:eastAsia="Times New Roman" w:hAnsi="Times New Roman" w:cs="Times New Roman"/>
                <w:sz w:val="24"/>
              </w:rPr>
              <w:t>с целью просмотра фильмов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C02B4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C02B44">
              <w:rPr>
                <w:rFonts w:ascii="Times New Roman" w:eastAsia="Times New Roman" w:hAnsi="Times New Roman" w:cs="Times New Roman"/>
                <w:sz w:val="24"/>
              </w:rPr>
              <w:t>районных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тематических мероприятиях, конкурсах, фестивалях, праздниках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C02B44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спортивных мероприятиях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подготовки</w:t>
            </w:r>
          </w:p>
        </w:tc>
      </w:tr>
      <w:tr w:rsidR="00E24235" w:rsidTr="002377B2">
        <w:trPr>
          <w:trHeight w:val="811"/>
        </w:trPr>
        <w:tc>
          <w:tcPr>
            <w:tcW w:w="9781" w:type="dxa"/>
            <w:gridSpan w:val="6"/>
          </w:tcPr>
          <w:p w:rsidR="00E24235" w:rsidRPr="0000374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003747" w:rsidRDefault="00E24235" w:rsidP="00E2423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00374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00374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003747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t xml:space="preserve">Выставки рисунков, фотографий творческих работ, посвященных </w:t>
            </w:r>
            <w:r w:rsidRPr="00003747">
              <w:rPr>
                <w:rFonts w:ascii="Times New Roman" w:eastAsia="Times New Roman" w:hAnsi="Times New Roman" w:cs="Times New Roman"/>
                <w:sz w:val="24"/>
              </w:rPr>
              <w:lastRenderedPageBreak/>
              <w:t>событиям и памятным датам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02B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C02B44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директора по ВР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171F">
              <w:rPr>
                <w:rFonts w:ascii="Times New Roman" w:eastAsia="Times New Roman" w:hAnsi="Times New Roman" w:cs="Times New Roman"/>
                <w:sz w:val="24"/>
              </w:rPr>
              <w:lastRenderedPageBreak/>
              <w:t>Оформление классных уголков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государственной символики (вход в здание, помещение школы)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C02B4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02B44">
              <w:rPr>
                <w:rFonts w:ascii="Times New Roman" w:hAnsi="Times New Roman" w:cs="Times New Roman"/>
                <w:sz w:val="24"/>
                <w:szCs w:val="24"/>
              </w:rPr>
              <w:t xml:space="preserve">УВР Советник директора по ВР 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02B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C02B44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директора по ВР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церемонии поднятия (спуска) государственного флага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02B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="00C02B44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директора по ВР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Поддержание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эстетического вида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благоустройство всех помещений школы, доступных и безопасных рекреационных зон, озеленение территории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C02B4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02B44">
              <w:rPr>
                <w:rFonts w:ascii="Times New Roman" w:hAnsi="Times New Roman" w:cs="Times New Roman"/>
                <w:sz w:val="24"/>
                <w:szCs w:val="24"/>
              </w:rPr>
              <w:t>УВР Советник директора по ВР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зон активного отдыха в рекреациях начальной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BA101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Советник директора по ВР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ств пр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оведения праздников, значимых событий, церемоний, торжественных линеек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BA101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Советник директора по ВР                    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BA101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Советник директора по ВР                   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тематических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фотозон к праздникам, событиям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буккроссинга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(свободная библиотека)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BA101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          Зам.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Советник директора по ВР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КТД: оформление школы к празднованию Нового года</w:t>
            </w:r>
          </w:p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КТД: 9 Мая – оформление импровизированного Вечного огня у Вахты памяти </w:t>
            </w:r>
          </w:p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мемориальной стелы «Бессмертный полк»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BA101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Советник директора по ВР</w:t>
            </w:r>
          </w:p>
        </w:tc>
      </w:tr>
      <w:tr w:rsidR="00E24235" w:rsidTr="002377B2">
        <w:trPr>
          <w:trHeight w:val="811"/>
        </w:trPr>
        <w:tc>
          <w:tcPr>
            <w:tcW w:w="9781" w:type="dxa"/>
            <w:gridSpan w:val="6"/>
          </w:tcPr>
          <w:p w:rsidR="00E24235" w:rsidRPr="000E290F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F953A2" w:rsidRDefault="00E24235" w:rsidP="00E2423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53A2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F953A2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F953A2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F953A2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>Формирование Родительского комитета, Управляющего совета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BA101C" w:rsidP="005622E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BA101C" w:rsidP="005622E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BA101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BA101C" w:rsidP="005622E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родительские собрания (согласно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рганизаци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 xml:space="preserve"> участия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</w:t>
            </w:r>
            <w:proofErr w:type="gramStart"/>
            <w:r w:rsidRPr="00CB416B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  <w:r w:rsidRPr="00320CA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320CAA">
              <w:rPr>
                <w:rFonts w:ascii="Times New Roman" w:eastAsia="Times New Roman" w:hAnsi="Times New Roman" w:cs="Times New Roman"/>
                <w:sz w:val="24"/>
              </w:rPr>
              <w:t>вебинарах</w:t>
            </w:r>
            <w:proofErr w:type="spellEnd"/>
            <w:r w:rsidRPr="00320CAA">
              <w:rPr>
                <w:rFonts w:ascii="Times New Roman" w:eastAsia="Times New Roman" w:hAnsi="Times New Roman" w:cs="Times New Roman"/>
                <w:sz w:val="24"/>
              </w:rPr>
              <w:t>, Всероссийских родительских уроках, собраниях на актуальные темы воспитания и образования детей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психологов, врачей, социальных работников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BA101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Администрация школы 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частие в Дне открытых дверей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подготовке и проведении общешкольных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классных мероприятиях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lastRenderedPageBreak/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BA101C" w:rsidP="005622EB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5B11B3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BA101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7F5478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на школьном сайте вкладки «Родительская страница».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7F5478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BA101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Советник директора по ВР</w:t>
            </w:r>
          </w:p>
        </w:tc>
      </w:tr>
      <w:tr w:rsidR="00E24235" w:rsidTr="002377B2">
        <w:trPr>
          <w:trHeight w:val="389"/>
        </w:trPr>
        <w:tc>
          <w:tcPr>
            <w:tcW w:w="9781" w:type="dxa"/>
            <w:gridSpan w:val="6"/>
          </w:tcPr>
          <w:p w:rsidR="00E24235" w:rsidRPr="00A9189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89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A91895" w:rsidRDefault="00E24235" w:rsidP="00E2423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A9189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A9189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A9189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отрядов в рамках Общероссийского общественно-государственного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детстко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-молодёжного движения «Движение первых»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5622EB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гола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Торжественное посвящение в участников РДДМ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5622EB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директора по ВР                   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5622EB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E24235" w:rsidRPr="004249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 «Орлята»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4249E2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праздниках: День учителя, День матери, Новый год, День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557"/>
        </w:trPr>
        <w:tc>
          <w:tcPr>
            <w:tcW w:w="9781" w:type="dxa"/>
            <w:gridSpan w:val="6"/>
          </w:tcPr>
          <w:p w:rsidR="00E24235" w:rsidRPr="00E7571F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Всероссийская неделя безопасности дорожного движения: интерактивная игра «Правила пешехода», игровая программа «Дорожная азбука»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BA101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Советник директора по ВР                    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 месячника безопасности и гражданской защиты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по профилактике ДДТТ, пожарной безопасности, экстремизма, терроризма, разработка схемы «Дом-школа-дом», учебно- тренировочная эвакуация обучающихся из знания)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BA101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Советник директора по ВР                   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и 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безопасности жизнедеятельности: </w:t>
            </w:r>
          </w:p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действия при обнаружении подозрительного предмета;                       - действия при вооружённом нападении, при совершении террористического акта                                                   - действия, если оказался заложником                                                 - оказание первой медицинской помощи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5B11B3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правовой защиты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5B11B3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BA101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Советник директора по ВР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(10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BA101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Советник директора по ВР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Инструктажи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BA101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Советник директора по ВР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BA101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Советник директора по ВР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 xml:space="preserve">овлечение </w:t>
            </w:r>
            <w:proofErr w:type="gramStart"/>
            <w:r w:rsidRPr="0026277F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 w:rsidRPr="0026277F">
              <w:rPr>
                <w:rFonts w:ascii="Times New Roman" w:eastAsia="Times New Roman" w:hAnsi="Times New Roman" w:cs="Times New Roman"/>
                <w:sz w:val="24"/>
              </w:rPr>
              <w:t xml:space="preserve"> в воспитательную деятельность, проекты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BA101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Советник директора по ВР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BA101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Советник директора по ВР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и групповые </w:t>
            </w:r>
            <w:proofErr w:type="spell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кор</w:t>
            </w:r>
            <w:proofErr w:type="spellEnd"/>
            <w:r w:rsidRPr="005B11B3"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5B11B3">
              <w:rPr>
                <w:rFonts w:ascii="Times New Roman" w:eastAsia="Times New Roman" w:hAnsi="Times New Roman" w:cs="Times New Roman"/>
                <w:sz w:val="24"/>
              </w:rPr>
              <w:t>рекционно</w:t>
            </w:r>
            <w:proofErr w:type="spellEnd"/>
            <w:r w:rsidRPr="005B11B3">
              <w:rPr>
                <w:rFonts w:ascii="Times New Roman" w:eastAsia="Times New Roman" w:hAnsi="Times New Roman" w:cs="Times New Roman"/>
                <w:sz w:val="24"/>
              </w:rPr>
              <w:t>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BA101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Советник директора по ВР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Разработка и реализация профилактических программ (в т. ч. </w:t>
            </w:r>
            <w:proofErr w:type="spell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КИПРов</w:t>
            </w:r>
            <w:proofErr w:type="spellEnd"/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), направленных на работу как с </w:t>
            </w:r>
            <w:proofErr w:type="spellStart"/>
            <w:proofErr w:type="gram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девиантными</w:t>
            </w:r>
            <w:proofErr w:type="spellEnd"/>
            <w:proofErr w:type="gramEnd"/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обучающимися, так и с их окружением.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BA101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Советник директора по ВР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Декада борьбы с вредными привычками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«Безопасное колесо»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BA101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Советник директора по ВР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7F5478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7F5478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7F5478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Включение обучающихся в социально-одобряемую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внеурочную 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деятельность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7F5478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593"/>
        </w:trPr>
        <w:tc>
          <w:tcPr>
            <w:tcW w:w="9781" w:type="dxa"/>
            <w:gridSpan w:val="6"/>
          </w:tcPr>
          <w:p w:rsidR="00E24235" w:rsidRPr="006D0CCE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C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7F5478" w:rsidRDefault="00BA101C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E24235">
              <w:rPr>
                <w:rFonts w:ascii="Times New Roman" w:eastAsia="Times New Roman" w:hAnsi="Times New Roman" w:cs="Times New Roman"/>
                <w:sz w:val="24"/>
              </w:rPr>
              <w:t>ероприятия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7F5478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7F5478" w:rsidRDefault="00BA101C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</w:t>
            </w:r>
            <w:r w:rsidR="00E24235">
              <w:rPr>
                <w:rFonts w:ascii="Times New Roman" w:eastAsia="Times New Roman" w:hAnsi="Times New Roman" w:cs="Times New Roman"/>
                <w:sz w:val="24"/>
              </w:rPr>
              <w:t>рганизация мероприятий на базе школы, экскурсии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7F5478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BA101C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ОГИБДД ОМВД России по </w:t>
            </w:r>
            <w:proofErr w:type="spellStart"/>
            <w:r w:rsidR="00BA101C">
              <w:rPr>
                <w:rFonts w:ascii="Times New Roman" w:eastAsia="Times New Roman" w:hAnsi="Times New Roman" w:cs="Times New Roman"/>
                <w:sz w:val="24"/>
              </w:rPr>
              <w:t>Адамовскому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району: участие в акциях, конкурсах, декадах, занятиях по профилактике ДДТТ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BA101C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Советник директора по ВР                     </w:t>
            </w:r>
            <w:r w:rsidR="00E2423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567"/>
        </w:trPr>
        <w:tc>
          <w:tcPr>
            <w:tcW w:w="9781" w:type="dxa"/>
            <w:gridSpan w:val="6"/>
          </w:tcPr>
          <w:p w:rsidR="00E24235" w:rsidRPr="00FB39FF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E24235" w:rsidTr="002377B2">
        <w:trPr>
          <w:trHeight w:val="5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Pr="00FB39FF" w:rsidRDefault="00E24235" w:rsidP="00E24235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39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FB39FF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Pr="00FB39FF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Pr="00FB39FF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конкурсе рисунков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24235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E24235" w:rsidRDefault="00E24235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игры, викторины, </w:t>
            </w:r>
            <w:r w:rsidRPr="007A770F">
              <w:rPr>
                <w:rFonts w:ascii="Times New Roman" w:eastAsia="Times New Roman" w:hAnsi="Times New Roman" w:cs="Times New Roman"/>
                <w:sz w:val="24"/>
              </w:rPr>
              <w:t>квесты, внеклассные мероприятия по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E24235" w:rsidRDefault="00E24235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51ECE" w:rsidTr="002735E9">
        <w:trPr>
          <w:trHeight w:val="811"/>
        </w:trPr>
        <w:tc>
          <w:tcPr>
            <w:tcW w:w="9781" w:type="dxa"/>
            <w:gridSpan w:val="6"/>
            <w:tcBorders>
              <w:left w:val="nil"/>
              <w:right w:val="nil"/>
            </w:tcBorders>
          </w:tcPr>
          <w:p w:rsidR="00762134" w:rsidRDefault="00762134" w:rsidP="00762134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ECE" w:rsidRPr="00762134" w:rsidRDefault="00762134" w:rsidP="00762134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134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объединения</w:t>
            </w:r>
          </w:p>
        </w:tc>
      </w:tr>
      <w:tr w:rsidR="00751ECE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51ECE" w:rsidRDefault="00751ECE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плана «Орлята России»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51ECE" w:rsidRDefault="00751ECE" w:rsidP="00751EC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3D68" w:rsidRDefault="00751ECE" w:rsidP="00803D68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803D68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51ECE" w:rsidRDefault="00751ECE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ВР</w:t>
            </w:r>
          </w:p>
        </w:tc>
      </w:tr>
      <w:tr w:rsidR="00751ECE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51ECE" w:rsidRDefault="00751ECE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Акция, посвящённая Дню знаний</w:t>
            </w:r>
            <w:r w:rsidR="002735E9">
              <w:rPr>
                <w:rFonts w:ascii="Times New Roman" w:eastAsia="Times New Roman" w:hAnsi="Times New Roman" w:cs="Times New Roman"/>
                <w:sz w:val="24"/>
              </w:rPr>
              <w:t xml:space="preserve">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51ECE" w:rsidRDefault="000A1989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ECE" w:rsidRDefault="00803D6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0A1989" w:rsidRDefault="000A1989" w:rsidP="00BA101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Советник директора по ВР                             </w:t>
            </w:r>
          </w:p>
        </w:tc>
      </w:tr>
      <w:tr w:rsidR="00751ECE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735E9" w:rsidRDefault="00751ECE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Международная акция, посвящённая Дню пожилых людей</w:t>
            </w:r>
            <w:r w:rsidR="002735E9">
              <w:rPr>
                <w:rFonts w:ascii="Times New Roman" w:eastAsia="Times New Roman" w:hAnsi="Times New Roman" w:cs="Times New Roman"/>
                <w:sz w:val="24"/>
              </w:rPr>
              <w:t xml:space="preserve">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51ECE" w:rsidRDefault="000A1989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ECE" w:rsidRDefault="00803D6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51ECE" w:rsidRDefault="000A1989" w:rsidP="00BA101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Советник директора по ВР                             </w:t>
            </w:r>
          </w:p>
        </w:tc>
      </w:tr>
      <w:tr w:rsidR="00751ECE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51ECE" w:rsidRDefault="00751ECE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акция, посвящённая Дню учителя</w:t>
            </w:r>
            <w:r w:rsidR="002735E9">
              <w:rPr>
                <w:rFonts w:ascii="Times New Roman" w:eastAsia="Times New Roman" w:hAnsi="Times New Roman" w:cs="Times New Roman"/>
                <w:sz w:val="24"/>
              </w:rPr>
              <w:t xml:space="preserve">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51ECE" w:rsidRDefault="000A1989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ECE" w:rsidRDefault="00803D6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51ECE" w:rsidRDefault="000A1989" w:rsidP="00BA101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Советник директора по ВР                             </w:t>
            </w:r>
          </w:p>
        </w:tc>
      </w:tr>
      <w:tr w:rsidR="00751ECE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51ECE" w:rsidRDefault="00751ECE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Всероссийская акция, посвящённая Дню отца в </w:t>
            </w:r>
            <w:r w:rsidR="00803D68">
              <w:rPr>
                <w:rFonts w:ascii="Times New Roman" w:eastAsia="Times New Roman" w:hAnsi="Times New Roman" w:cs="Times New Roman"/>
                <w:sz w:val="24"/>
              </w:rPr>
              <w:t>России (</w:t>
            </w:r>
            <w:r w:rsidR="002735E9">
              <w:rPr>
                <w:rFonts w:ascii="Times New Roman" w:eastAsia="Times New Roman" w:hAnsi="Times New Roman" w:cs="Times New Roman"/>
                <w:sz w:val="24"/>
              </w:rPr>
              <w:t>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51ECE" w:rsidRDefault="0076213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ECE" w:rsidRDefault="00803D6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51ECE" w:rsidRDefault="000A1989" w:rsidP="00BA101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Советник директора по ВР                             </w:t>
            </w:r>
          </w:p>
        </w:tc>
      </w:tr>
      <w:tr w:rsidR="00751ECE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51ECE" w:rsidRDefault="000D0196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акция, посвящённая Дню народного единства</w:t>
            </w:r>
            <w:r w:rsidR="00803D68">
              <w:rPr>
                <w:rFonts w:ascii="Times New Roman" w:eastAsia="Times New Roman" w:hAnsi="Times New Roman" w:cs="Times New Roman"/>
                <w:sz w:val="24"/>
              </w:rPr>
              <w:t xml:space="preserve">  (</w:t>
            </w:r>
            <w:r w:rsidR="002735E9">
              <w:rPr>
                <w:rFonts w:ascii="Times New Roman" w:eastAsia="Times New Roman" w:hAnsi="Times New Roman" w:cs="Times New Roman"/>
                <w:sz w:val="24"/>
              </w:rPr>
              <w:t>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51ECE" w:rsidRDefault="0076213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ECE" w:rsidRDefault="00803D6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51ECE" w:rsidRDefault="000A1989" w:rsidP="00BA101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Советник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                             </w:t>
            </w:r>
          </w:p>
        </w:tc>
      </w:tr>
      <w:tr w:rsidR="00751ECE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51ECE" w:rsidRDefault="000D0196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Всероссийская акция, посвящённая Дню матери в </w:t>
            </w:r>
            <w:r w:rsidR="00803D68">
              <w:rPr>
                <w:rFonts w:ascii="Times New Roman" w:eastAsia="Times New Roman" w:hAnsi="Times New Roman" w:cs="Times New Roman"/>
                <w:sz w:val="24"/>
              </w:rPr>
              <w:t>России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51ECE" w:rsidRDefault="0076213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ECE" w:rsidRDefault="00803D6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51ECE" w:rsidRDefault="000A1989" w:rsidP="00BA101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Советник директора по ВР                             </w:t>
            </w:r>
          </w:p>
        </w:tc>
      </w:tr>
      <w:tr w:rsidR="00751ECE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51ECE" w:rsidRDefault="000D0196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акция, посвящённая Дню неизвестного солдата</w:t>
            </w:r>
            <w:r w:rsidR="00803D68">
              <w:rPr>
                <w:rFonts w:ascii="Times New Roman" w:eastAsia="Times New Roman" w:hAnsi="Times New Roman" w:cs="Times New Roman"/>
                <w:sz w:val="24"/>
              </w:rPr>
              <w:t xml:space="preserve">  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51ECE" w:rsidRDefault="0076213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ECE" w:rsidRDefault="00803D6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51ECE" w:rsidRDefault="000A1989" w:rsidP="00BA101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Советник директора по ВР                             </w:t>
            </w:r>
          </w:p>
        </w:tc>
      </w:tr>
      <w:tr w:rsidR="00751ECE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51ECE" w:rsidRDefault="000D0196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акция, посвящённая Дню добровольца (волонтёра) в России</w:t>
            </w:r>
            <w:r w:rsidR="00803D68">
              <w:rPr>
                <w:rFonts w:ascii="Times New Roman" w:eastAsia="Times New Roman" w:hAnsi="Times New Roman" w:cs="Times New Roman"/>
                <w:sz w:val="24"/>
              </w:rPr>
              <w:t xml:space="preserve">  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51ECE" w:rsidRDefault="0076213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ECE" w:rsidRDefault="00803D6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51ECE" w:rsidRDefault="000A1989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Советник директора по ВР                             куратор направления</w:t>
            </w:r>
          </w:p>
        </w:tc>
      </w:tr>
      <w:tr w:rsidR="00751ECE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803D68" w:rsidRDefault="000D0196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акция, посвящённая Дню героев Отечества</w:t>
            </w:r>
            <w:r w:rsidR="00803D68">
              <w:rPr>
                <w:rFonts w:ascii="Times New Roman" w:eastAsia="Times New Roman" w:hAnsi="Times New Roman" w:cs="Times New Roman"/>
                <w:sz w:val="24"/>
              </w:rPr>
              <w:t xml:space="preserve">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51ECE" w:rsidRDefault="0076213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ECE" w:rsidRDefault="00803D6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51ECE" w:rsidRDefault="000A1989" w:rsidP="00BA101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Советник директора по ВР                             </w:t>
            </w:r>
          </w:p>
        </w:tc>
      </w:tr>
      <w:tr w:rsidR="00751ECE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751ECE" w:rsidRDefault="000D0196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акция, посвящённая Дню Конституции РФ</w:t>
            </w:r>
            <w:r w:rsidR="00803D68">
              <w:rPr>
                <w:rFonts w:ascii="Times New Roman" w:eastAsia="Times New Roman" w:hAnsi="Times New Roman" w:cs="Times New Roman"/>
                <w:sz w:val="24"/>
              </w:rPr>
              <w:t xml:space="preserve">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751ECE" w:rsidRDefault="0076213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51ECE" w:rsidRDefault="00803D6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751ECE" w:rsidRDefault="000A1989" w:rsidP="00BA101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Советник директора по ВР                             </w:t>
            </w:r>
          </w:p>
        </w:tc>
      </w:tr>
      <w:tr w:rsidR="000D0196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0D0196" w:rsidRDefault="000D0196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акция, посвящённая Дню Государственного гимна РФ</w:t>
            </w:r>
            <w:r w:rsidR="00803D68">
              <w:rPr>
                <w:rFonts w:ascii="Times New Roman" w:eastAsia="Times New Roman" w:hAnsi="Times New Roman" w:cs="Times New Roman"/>
                <w:sz w:val="24"/>
              </w:rPr>
              <w:t xml:space="preserve">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0D0196" w:rsidRDefault="0076213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196" w:rsidRDefault="00803D6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0D0196" w:rsidRDefault="000A1989" w:rsidP="00BA101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Советник директора по ВР                             </w:t>
            </w:r>
          </w:p>
        </w:tc>
      </w:tr>
      <w:tr w:rsidR="000D0196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0D0196" w:rsidRDefault="000D0196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«Волонтёры науки»</w:t>
            </w:r>
            <w:r w:rsidR="00803D68">
              <w:rPr>
                <w:rFonts w:ascii="Times New Roman" w:eastAsia="Times New Roman" w:hAnsi="Times New Roman" w:cs="Times New Roman"/>
                <w:sz w:val="24"/>
              </w:rPr>
              <w:t xml:space="preserve">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0D0196" w:rsidRDefault="0076213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196" w:rsidRDefault="00803D6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0D0196" w:rsidRDefault="000A1989" w:rsidP="00BA101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Советник директора по ВР                             </w:t>
            </w:r>
          </w:p>
        </w:tc>
      </w:tr>
      <w:tr w:rsidR="000D0196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0D0196" w:rsidRDefault="000D0196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«Узнай!»</w:t>
            </w:r>
            <w:r w:rsidR="00803D68">
              <w:rPr>
                <w:rFonts w:ascii="Times New Roman" w:eastAsia="Times New Roman" w:hAnsi="Times New Roman" w:cs="Times New Roman"/>
                <w:sz w:val="24"/>
              </w:rPr>
              <w:t xml:space="preserve">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0D0196" w:rsidRDefault="0076213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196" w:rsidRDefault="00803D6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0D0196" w:rsidRDefault="000A1989" w:rsidP="00BA101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Советник директора по ВР                             </w:t>
            </w:r>
          </w:p>
        </w:tc>
      </w:tr>
      <w:tr w:rsidR="000D0196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0D0196" w:rsidRDefault="000D0196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серия спортивных вызовов «Испытай себя»</w:t>
            </w:r>
            <w:r w:rsidR="00803D68">
              <w:rPr>
                <w:rFonts w:ascii="Times New Roman" w:eastAsia="Times New Roman" w:hAnsi="Times New Roman" w:cs="Times New Roman"/>
                <w:sz w:val="24"/>
              </w:rPr>
              <w:t xml:space="preserve">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0D0196" w:rsidRDefault="0076213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196" w:rsidRDefault="00803D6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0D0196" w:rsidRDefault="000A1989" w:rsidP="00BA101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Советник директора по ВР                             </w:t>
            </w:r>
          </w:p>
        </w:tc>
      </w:tr>
      <w:tr w:rsidR="000D0196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0D0196" w:rsidRDefault="000D0196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Всероссийские тренировки первых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0D0196" w:rsidRDefault="0076213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196" w:rsidRDefault="00803D6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0D0196" w:rsidRDefault="000A1989" w:rsidP="00BA101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Советник директора по ВР                             </w:t>
            </w:r>
          </w:p>
        </w:tc>
      </w:tr>
      <w:tr w:rsidR="000D0196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0D0196" w:rsidRDefault="000D0196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Всероссийский проект «Будь здоров!»</w:t>
            </w:r>
            <w:r w:rsidR="00803D68">
              <w:rPr>
                <w:rFonts w:ascii="Times New Roman" w:eastAsia="Times New Roman" w:hAnsi="Times New Roman" w:cs="Times New Roman"/>
                <w:sz w:val="24"/>
              </w:rPr>
              <w:t xml:space="preserve">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0D0196" w:rsidRDefault="0076213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196" w:rsidRDefault="00803D6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0D0196" w:rsidRDefault="000A1989" w:rsidP="00BA101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Советник директора по ВР                             </w:t>
            </w:r>
          </w:p>
        </w:tc>
      </w:tr>
      <w:tr w:rsidR="000D0196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0D0196" w:rsidRDefault="000D0196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Мюзикл Движения Первых «Код разума»</w:t>
            </w:r>
            <w:r w:rsidR="00803D68">
              <w:rPr>
                <w:rFonts w:ascii="Times New Roman" w:eastAsia="Times New Roman" w:hAnsi="Times New Roman" w:cs="Times New Roman"/>
                <w:sz w:val="24"/>
              </w:rPr>
              <w:t xml:space="preserve">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0D0196" w:rsidRDefault="0076213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196" w:rsidRDefault="00803D6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0D0196" w:rsidRDefault="000A1989" w:rsidP="00BA101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Советник директора по ВР                             </w:t>
            </w:r>
          </w:p>
        </w:tc>
      </w:tr>
      <w:tr w:rsidR="000D0196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0D0196" w:rsidRDefault="000D0196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«Литературный марафон»</w:t>
            </w:r>
            <w:r w:rsidR="00803D68">
              <w:rPr>
                <w:rFonts w:ascii="Times New Roman" w:eastAsia="Times New Roman" w:hAnsi="Times New Roman" w:cs="Times New Roman"/>
                <w:sz w:val="24"/>
              </w:rPr>
              <w:t xml:space="preserve">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0D0196" w:rsidRDefault="0076213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196" w:rsidRDefault="00803D6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0D0196" w:rsidRDefault="000A1989" w:rsidP="00BA101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Советник директора по ВР                             </w:t>
            </w:r>
          </w:p>
        </w:tc>
      </w:tr>
      <w:tr w:rsidR="000D0196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0D0196" w:rsidRDefault="002735E9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«Хранители истории»</w:t>
            </w:r>
            <w:r w:rsidR="00803D68">
              <w:rPr>
                <w:rFonts w:ascii="Times New Roman" w:eastAsia="Times New Roman" w:hAnsi="Times New Roman" w:cs="Times New Roman"/>
                <w:sz w:val="24"/>
              </w:rPr>
              <w:t xml:space="preserve">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0D0196" w:rsidRDefault="0076213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196" w:rsidRDefault="00803D6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0D0196" w:rsidRDefault="000A1989" w:rsidP="00BA101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Советник директора по ВР                             </w:t>
            </w:r>
          </w:p>
        </w:tc>
      </w:tr>
      <w:tr w:rsidR="000D0196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0D0196" w:rsidRDefault="002735E9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 «Мы – граждане России!»</w:t>
            </w:r>
            <w:r w:rsidR="00803D68">
              <w:rPr>
                <w:rFonts w:ascii="Times New Roman" w:eastAsia="Times New Roman" w:hAnsi="Times New Roman" w:cs="Times New Roman"/>
                <w:sz w:val="24"/>
              </w:rPr>
              <w:t xml:space="preserve">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0D0196" w:rsidRDefault="0076213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D0196" w:rsidRDefault="00803D6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0D0196" w:rsidRDefault="000A1989" w:rsidP="00BA101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Советник директора по ВР                             </w:t>
            </w:r>
          </w:p>
        </w:tc>
      </w:tr>
      <w:tr w:rsidR="002735E9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735E9" w:rsidRDefault="002735E9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фотофестиваль «Посмотри!»</w:t>
            </w:r>
            <w:r w:rsidR="00803D68">
              <w:rPr>
                <w:rFonts w:ascii="Times New Roman" w:eastAsia="Times New Roman" w:hAnsi="Times New Roman" w:cs="Times New Roman"/>
                <w:sz w:val="24"/>
              </w:rPr>
              <w:t xml:space="preserve">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735E9" w:rsidRDefault="0076213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5E9" w:rsidRDefault="00803D6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735E9" w:rsidRDefault="000A1989" w:rsidP="00AB29E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Советник директора по ВР                             </w:t>
            </w:r>
          </w:p>
        </w:tc>
      </w:tr>
      <w:tr w:rsidR="002735E9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735E9" w:rsidRDefault="002735E9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«Медиа Притяжение»</w:t>
            </w:r>
            <w:r w:rsidR="00803D68">
              <w:rPr>
                <w:rFonts w:ascii="Times New Roman" w:eastAsia="Times New Roman" w:hAnsi="Times New Roman" w:cs="Times New Roman"/>
                <w:sz w:val="24"/>
              </w:rPr>
              <w:t xml:space="preserve">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735E9" w:rsidRDefault="0076213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5E9" w:rsidRDefault="00803D6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735E9" w:rsidRDefault="000A1989" w:rsidP="00AB29E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Советник директора по ВР                             </w:t>
            </w:r>
          </w:p>
        </w:tc>
      </w:tr>
      <w:tr w:rsidR="002735E9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735E9" w:rsidRDefault="002735E9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конкурс тематических маршрутов</w:t>
            </w:r>
            <w:r w:rsidR="00803D68">
              <w:rPr>
                <w:rFonts w:ascii="Times New Roman" w:eastAsia="Times New Roman" w:hAnsi="Times New Roman" w:cs="Times New Roman"/>
                <w:sz w:val="24"/>
              </w:rPr>
              <w:t xml:space="preserve">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735E9" w:rsidRDefault="0076213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5E9" w:rsidRDefault="00803D6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735E9" w:rsidRDefault="000A1989" w:rsidP="00AB29E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Советник директора по ВР                             </w:t>
            </w:r>
          </w:p>
        </w:tc>
      </w:tr>
      <w:tr w:rsidR="002735E9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735E9" w:rsidRDefault="002735E9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«Встречи единомышленников»</w:t>
            </w:r>
            <w:r w:rsidR="00803D68">
              <w:rPr>
                <w:rFonts w:ascii="Times New Roman" w:eastAsia="Times New Roman" w:hAnsi="Times New Roman" w:cs="Times New Roman"/>
                <w:sz w:val="24"/>
              </w:rPr>
              <w:t xml:space="preserve"> (РДДМ)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735E9" w:rsidRDefault="0076213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5E9" w:rsidRDefault="00803D6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735E9" w:rsidRDefault="000A1989" w:rsidP="00AB29E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Советник директора по ВР                             </w:t>
            </w:r>
          </w:p>
        </w:tc>
      </w:tr>
      <w:tr w:rsidR="002735E9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735E9" w:rsidRDefault="002735E9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«Школьная классика»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735E9" w:rsidRDefault="0076213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5E9" w:rsidRDefault="00803D6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735E9" w:rsidRDefault="000A1989" w:rsidP="00AB29E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Советник директора по ВР                             </w:t>
            </w:r>
          </w:p>
        </w:tc>
      </w:tr>
      <w:tr w:rsidR="002735E9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735E9" w:rsidRDefault="002735E9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премия первых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735E9" w:rsidRDefault="0076213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5E9" w:rsidRDefault="00803D6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735E9" w:rsidRDefault="000A1989" w:rsidP="00AB29E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Советник директора по ВР                             </w:t>
            </w:r>
          </w:p>
        </w:tc>
      </w:tr>
      <w:tr w:rsidR="002735E9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735E9" w:rsidRDefault="002735E9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Всероссийский проект «Классные встречи»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735E9" w:rsidRDefault="0076213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5E9" w:rsidRDefault="00803D6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735E9" w:rsidRDefault="000A1989" w:rsidP="00AB29E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Советник директора по ВР                             </w:t>
            </w:r>
          </w:p>
        </w:tc>
      </w:tr>
      <w:tr w:rsidR="002735E9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735E9" w:rsidRDefault="002735E9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Акселератор «Высота»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735E9" w:rsidRDefault="0076213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5E9" w:rsidRDefault="00803D6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735E9" w:rsidRDefault="000A1989" w:rsidP="00AB29E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Советник директора по ВР                             </w:t>
            </w:r>
          </w:p>
        </w:tc>
      </w:tr>
      <w:tr w:rsidR="002735E9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735E9" w:rsidRDefault="002735E9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«Звучи»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735E9" w:rsidRDefault="0076213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5E9" w:rsidRDefault="00803D6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735E9" w:rsidRDefault="000A1989" w:rsidP="00AB29E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Советник директора по ВР                             </w:t>
            </w:r>
          </w:p>
        </w:tc>
      </w:tr>
      <w:tr w:rsidR="002735E9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735E9" w:rsidRDefault="002735E9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«Дизайн бюро»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735E9" w:rsidRDefault="0076213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5E9" w:rsidRDefault="00803D6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735E9" w:rsidRDefault="000A1989" w:rsidP="00AB29E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Советник директора по ВР                             </w:t>
            </w:r>
          </w:p>
        </w:tc>
      </w:tr>
      <w:tr w:rsidR="002735E9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735E9" w:rsidRDefault="002735E9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«На связи с природой»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735E9" w:rsidRDefault="0076213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5E9" w:rsidRDefault="00803D6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735E9" w:rsidRDefault="000A1989" w:rsidP="00AB29E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Советник директора по ВР                             </w:t>
            </w:r>
          </w:p>
        </w:tc>
      </w:tr>
      <w:tr w:rsidR="002735E9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735E9" w:rsidRDefault="002735E9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проект «Зелёный стандарт»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735E9" w:rsidRDefault="0076213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5E9" w:rsidRDefault="00803D6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735E9" w:rsidRDefault="000A1989" w:rsidP="00AB29E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Советник директора по ВР                             </w:t>
            </w:r>
          </w:p>
        </w:tc>
      </w:tr>
      <w:tr w:rsidR="002735E9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735E9" w:rsidRDefault="002735E9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акция «Мы Вместе Дети»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735E9" w:rsidRDefault="0076213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5E9" w:rsidRDefault="00803D6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735E9" w:rsidRDefault="000A1989" w:rsidP="00AB29E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Советник директора по ВР                             </w:t>
            </w:r>
          </w:p>
        </w:tc>
      </w:tr>
      <w:tr w:rsidR="002735E9" w:rsidTr="002377B2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:rsidR="002735E9" w:rsidRDefault="002735E9" w:rsidP="00E24235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в формате Дни единых действий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:rsidR="002735E9" w:rsidRDefault="00762134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5E9" w:rsidRDefault="00803D68" w:rsidP="00E24235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:rsidR="002735E9" w:rsidRDefault="000A1989" w:rsidP="00AB29EF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Советник директора по ВР                             </w:t>
            </w:r>
          </w:p>
        </w:tc>
      </w:tr>
    </w:tbl>
    <w:p w:rsidR="002377B2" w:rsidRDefault="002377B2"/>
    <w:sectPr w:rsidR="002377B2" w:rsidSect="007B49BF">
      <w:pgSz w:w="11900" w:h="16850"/>
      <w:pgMar w:top="1134" w:right="850" w:bottom="1134" w:left="1134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4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5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9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2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4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5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6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7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16"/>
  </w:num>
  <w:num w:numId="5">
    <w:abstractNumId w:val="3"/>
  </w:num>
  <w:num w:numId="6">
    <w:abstractNumId w:val="17"/>
  </w:num>
  <w:num w:numId="7">
    <w:abstractNumId w:val="10"/>
  </w:num>
  <w:num w:numId="8">
    <w:abstractNumId w:val="13"/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  <w:num w:numId="13">
    <w:abstractNumId w:val="9"/>
  </w:num>
  <w:num w:numId="14">
    <w:abstractNumId w:val="5"/>
  </w:num>
  <w:num w:numId="15">
    <w:abstractNumId w:val="12"/>
  </w:num>
  <w:num w:numId="16">
    <w:abstractNumId w:val="6"/>
  </w:num>
  <w:num w:numId="17">
    <w:abstractNumId w:val="8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66BC"/>
    <w:rsid w:val="000A1989"/>
    <w:rsid w:val="000C1357"/>
    <w:rsid w:val="000C6293"/>
    <w:rsid w:val="000D0196"/>
    <w:rsid w:val="00196F33"/>
    <w:rsid w:val="002377B2"/>
    <w:rsid w:val="002735E9"/>
    <w:rsid w:val="002C6D55"/>
    <w:rsid w:val="002F4642"/>
    <w:rsid w:val="00306B94"/>
    <w:rsid w:val="003771A6"/>
    <w:rsid w:val="00395AB5"/>
    <w:rsid w:val="00410265"/>
    <w:rsid w:val="004A6CD8"/>
    <w:rsid w:val="004E07C2"/>
    <w:rsid w:val="00560638"/>
    <w:rsid w:val="005622EB"/>
    <w:rsid w:val="00604C76"/>
    <w:rsid w:val="00693460"/>
    <w:rsid w:val="006A14FB"/>
    <w:rsid w:val="006D75BB"/>
    <w:rsid w:val="00751ECE"/>
    <w:rsid w:val="00762134"/>
    <w:rsid w:val="00765EA3"/>
    <w:rsid w:val="007760A3"/>
    <w:rsid w:val="007B49BF"/>
    <w:rsid w:val="00803D68"/>
    <w:rsid w:val="00807B9C"/>
    <w:rsid w:val="008820DA"/>
    <w:rsid w:val="009566BC"/>
    <w:rsid w:val="009621BE"/>
    <w:rsid w:val="00993FC2"/>
    <w:rsid w:val="009A0C81"/>
    <w:rsid w:val="00AB29EF"/>
    <w:rsid w:val="00BA101C"/>
    <w:rsid w:val="00C02A5B"/>
    <w:rsid w:val="00C02B44"/>
    <w:rsid w:val="00CB6DEE"/>
    <w:rsid w:val="00E141F7"/>
    <w:rsid w:val="00E24235"/>
    <w:rsid w:val="00E73452"/>
    <w:rsid w:val="00EE7DDA"/>
    <w:rsid w:val="00F43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1FC1C-BAF9-4599-97F8-7C6D1534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5526</Words>
  <Characters>31502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Ольга</cp:lastModifiedBy>
  <cp:revision>15</cp:revision>
  <dcterms:created xsi:type="dcterms:W3CDTF">2023-07-30T15:50:00Z</dcterms:created>
  <dcterms:modified xsi:type="dcterms:W3CDTF">2023-09-06T04:14:00Z</dcterms:modified>
</cp:coreProperties>
</file>